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34" w:rsidRDefault="00CE7634" w:rsidP="00936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E7634">
        <w:rPr>
          <w:rFonts w:ascii="Times New Roman" w:eastAsia="Times New Roman" w:hAnsi="Times New Roman" w:cs="Times New Roman"/>
          <w:sz w:val="40"/>
          <w:szCs w:val="40"/>
        </w:rPr>
        <w:t>Фестиваль  детского  творчества</w:t>
      </w:r>
    </w:p>
    <w:p w:rsidR="00CE7634" w:rsidRDefault="00CE7634" w:rsidP="00CE7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E7634">
        <w:rPr>
          <w:rFonts w:ascii="Times New Roman" w:eastAsia="Times New Roman" w:hAnsi="Times New Roman" w:cs="Times New Roman"/>
          <w:sz w:val="40"/>
          <w:szCs w:val="40"/>
        </w:rPr>
        <w:t>«Минутки  славы»  в  2015  году.</w:t>
      </w:r>
    </w:p>
    <w:p w:rsidR="00CE7634" w:rsidRPr="00CE7634" w:rsidRDefault="00CE7634" w:rsidP="00CE7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E7634" w:rsidRPr="00CE7634" w:rsidRDefault="00CE7634" w:rsidP="00CE76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634">
        <w:rPr>
          <w:rFonts w:ascii="Times New Roman" w:eastAsia="Times New Roman" w:hAnsi="Times New Roman" w:cs="Times New Roman"/>
          <w:sz w:val="28"/>
          <w:szCs w:val="28"/>
        </w:rPr>
        <w:t xml:space="preserve">       15  апреля  2015  года </w:t>
      </w:r>
      <w:r w:rsidR="009369FD">
        <w:rPr>
          <w:rFonts w:ascii="Times New Roman" w:eastAsia="Times New Roman" w:hAnsi="Times New Roman" w:cs="Times New Roman"/>
          <w:sz w:val="28"/>
          <w:szCs w:val="28"/>
        </w:rPr>
        <w:t>на  сцене  Городского 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ома  культуры  состоялся Гала-концерт </w:t>
      </w:r>
      <w:r w:rsidRPr="00CE7634">
        <w:rPr>
          <w:rFonts w:ascii="Times New Roman" w:eastAsia="Times New Roman" w:hAnsi="Times New Roman" w:cs="Times New Roman"/>
          <w:sz w:val="28"/>
          <w:szCs w:val="28"/>
        </w:rPr>
        <w:t xml:space="preserve">  фестивал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E7634">
        <w:rPr>
          <w:rFonts w:ascii="Times New Roman" w:eastAsia="Times New Roman" w:hAnsi="Times New Roman" w:cs="Times New Roman"/>
          <w:sz w:val="28"/>
          <w:szCs w:val="28"/>
        </w:rPr>
        <w:t xml:space="preserve">   детского  творчества  «Минутки  славы»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7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Pr="00CE7634">
        <w:rPr>
          <w:rFonts w:ascii="Times New Roman" w:eastAsia="Times New Roman" w:hAnsi="Times New Roman" w:cs="Times New Roman"/>
          <w:sz w:val="28"/>
          <w:szCs w:val="28"/>
        </w:rPr>
        <w:t xml:space="preserve"> 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7634">
        <w:rPr>
          <w:rFonts w:ascii="Times New Roman" w:eastAsia="Times New Roman" w:hAnsi="Times New Roman" w:cs="Times New Roman"/>
          <w:sz w:val="28"/>
          <w:szCs w:val="28"/>
        </w:rPr>
        <w:t xml:space="preserve">  на  выявление</w:t>
      </w:r>
      <w:r w:rsidRPr="00CE7634">
        <w:rPr>
          <w:rFonts w:ascii="Times New Roman" w:eastAsia="Times New Roman" w:hAnsi="Times New Roman" w:cs="Times New Roman"/>
        </w:rPr>
        <w:t xml:space="preserve"> </w:t>
      </w:r>
      <w:r w:rsidRPr="00CE7634">
        <w:rPr>
          <w:rFonts w:ascii="Times New Roman" w:eastAsia="Times New Roman" w:hAnsi="Times New Roman" w:cs="Times New Roman"/>
          <w:sz w:val="28"/>
          <w:szCs w:val="28"/>
        </w:rPr>
        <w:t xml:space="preserve">творческого  потенциала  детей старшего  дошкольного  возраста и распространение  лучшего  педагогического   опыта  в  развитии    творческих   и музыкально-исполнительских  способностей    детей. </w:t>
      </w:r>
    </w:p>
    <w:p w:rsidR="00472AF2" w:rsidRDefault="00CE7634" w:rsidP="00CE76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E7634">
        <w:rPr>
          <w:rFonts w:ascii="Times New Roman" w:eastAsia="Times New Roman" w:hAnsi="Times New Roman" w:cs="Times New Roman"/>
          <w:sz w:val="28"/>
          <w:szCs w:val="28"/>
        </w:rPr>
        <w:t xml:space="preserve">В  отборочном  туре  фестиваля  приняли  участие  более </w:t>
      </w:r>
      <w:r w:rsidR="00AE5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634">
        <w:rPr>
          <w:rFonts w:ascii="Times New Roman" w:eastAsia="Times New Roman" w:hAnsi="Times New Roman" w:cs="Times New Roman"/>
          <w:sz w:val="28"/>
          <w:szCs w:val="28"/>
        </w:rPr>
        <w:t>сорока  детских  коллективов   из  23  образовательных  организаций  города  Выборга  и Выборгского  района</w:t>
      </w:r>
      <w:proofErr w:type="gramStart"/>
      <w:r w:rsidRPr="00CE763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E7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39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E7634">
        <w:rPr>
          <w:rFonts w:ascii="Times New Roman" w:eastAsia="Times New Roman" w:hAnsi="Times New Roman" w:cs="Times New Roman"/>
          <w:sz w:val="28"/>
          <w:szCs w:val="28"/>
        </w:rPr>
        <w:t>учшие музыкальные  номера в номинациях  «Сольное  пение», «Ансамблевое  пение» и  «Танцевальная  композиция»</w:t>
      </w:r>
      <w:r w:rsidR="00AE53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270F">
        <w:rPr>
          <w:rFonts w:ascii="Times New Roman" w:eastAsia="Times New Roman" w:hAnsi="Times New Roman" w:cs="Times New Roman"/>
          <w:sz w:val="28"/>
          <w:szCs w:val="28"/>
        </w:rPr>
        <w:t>представили</w:t>
      </w:r>
      <w:r w:rsidR="00AE5393">
        <w:rPr>
          <w:rFonts w:ascii="Times New Roman" w:eastAsia="Times New Roman" w:hAnsi="Times New Roman" w:cs="Times New Roman"/>
          <w:sz w:val="28"/>
          <w:szCs w:val="28"/>
        </w:rPr>
        <w:t xml:space="preserve">  воспитанники  дошкольных  образовательных  организаций</w:t>
      </w:r>
      <w:r w:rsidR="00472A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634" w:rsidRPr="00CE7634" w:rsidRDefault="00472AF2" w:rsidP="00CE76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927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69FD" w:rsidRDefault="009369FD" w:rsidP="00916DDF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8385</wp:posOffset>
            </wp:positionV>
            <wp:extent cx="3346450" cy="2504945"/>
            <wp:effectExtent l="19050" t="0" r="6350" b="0"/>
            <wp:wrapNone/>
            <wp:docPr id="9" name="Рисунок 5" descr="C:\Documents and Settings\Владелец\Рабочий стол\Совещание  25.06.15г\ФИЛЬМ к совещанию\фестиваль дет.творч. Минутки славы\2015-04-13 16-42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ладелец\Рабочий стол\Совещание  25.06.15г\ФИЛЬМ к совещанию\фестиваль дет.творч. Минутки славы\2015-04-13 16-42-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50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>
            <wp:extent cx="3352799" cy="2514600"/>
            <wp:effectExtent l="19050" t="0" r="1" b="0"/>
            <wp:docPr id="6" name="Рисунок 1" descr="C:\Documents and Settings\Владелец\Рабочий стол\Совещание  25.06.15г\ФИЛЬМ к совещанию\фестиваль дет.творч. Минутки славы\2015-04-13 16-17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Совещание  25.06.15г\ФИЛЬМ к совещанию\фестиваль дет.творч. Минутки славы\2015-04-13 16-17-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053" cy="251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9FD" w:rsidRDefault="009369FD" w:rsidP="00916DDF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131445</wp:posOffset>
            </wp:positionV>
            <wp:extent cx="3435350" cy="2565400"/>
            <wp:effectExtent l="19050" t="0" r="0" b="0"/>
            <wp:wrapThrough wrapText="bothSides">
              <wp:wrapPolygon edited="0">
                <wp:start x="-120" y="0"/>
                <wp:lineTo x="-120" y="21493"/>
                <wp:lineTo x="21560" y="21493"/>
                <wp:lineTo x="21560" y="0"/>
                <wp:lineTo x="-120" y="0"/>
              </wp:wrapPolygon>
            </wp:wrapThrough>
            <wp:docPr id="10" name="Рисунок 2" descr="C:\Documents and Settings\Владелец\Рабочий стол\Совещание  25.06.15г\ФИЛЬМ к совещанию\фестиваль дет.творч. Минутки славы\2015-04-13 16-38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Совещание  25.06.15г\ФИЛЬМ к совещанию\фестиваль дет.творч. Минутки славы\2015-04-13 16-38-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131445</wp:posOffset>
            </wp:positionV>
            <wp:extent cx="3352800" cy="2501900"/>
            <wp:effectExtent l="19050" t="0" r="0" b="0"/>
            <wp:wrapNone/>
            <wp:docPr id="11" name="Рисунок 3" descr="C:\Documents and Settings\Владелец\Рабочий стол\Совещание  25.06.15г\ФИЛЬМ к совещанию\фестиваль дет.творч. Минутки славы\2015-04-13 17-07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Совещание  25.06.15г\ФИЛЬМ к совещанию\фестиваль дет.творч. Минутки славы\2015-04-13 17-07-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9FD" w:rsidRDefault="009369FD" w:rsidP="00916DD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E7634" w:rsidRDefault="00CE7634" w:rsidP="00916DD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E7634" w:rsidRDefault="00CE7634" w:rsidP="00916DD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E7634" w:rsidRDefault="00CE7634" w:rsidP="00916DD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E7634" w:rsidRDefault="00CE7634" w:rsidP="00916DD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E7634" w:rsidRDefault="00CE7634" w:rsidP="00916DD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E7634" w:rsidRDefault="00CE7634" w:rsidP="00916DD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E7634" w:rsidRDefault="00CE7634" w:rsidP="00916DD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E7634" w:rsidRDefault="00CE7634" w:rsidP="00916DDF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>
            <wp:extent cx="6089650" cy="4445849"/>
            <wp:effectExtent l="19050" t="0" r="6350" b="0"/>
            <wp:docPr id="4" name="Рисунок 4" descr="C:\Documents and Settings\Владелец\Рабочий стол\Совещание  25.06.15г\ФИЛЬМ к совещанию\фестиваль дет.творч. Минутки славы\2015-04-13 17-42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ладелец\Рабочий стол\Совещание  25.06.15г\ФИЛЬМ к совещанию\фестиваль дет.творч. Минутки славы\2015-04-13 17-42-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375" cy="445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634" w:rsidRDefault="00CE7634" w:rsidP="00916DD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E7634" w:rsidRDefault="00CE7634" w:rsidP="00916DD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E7634" w:rsidRDefault="00CE7634" w:rsidP="00916DD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E7634" w:rsidRDefault="00CE7634" w:rsidP="00916DD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C6B44" w:rsidRDefault="004C6B44" w:rsidP="00916DD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C6B44" w:rsidRDefault="004C6B44" w:rsidP="00916DD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sectPr w:rsidR="004C6B44" w:rsidSect="009369F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16DDF"/>
    <w:rsid w:val="00431288"/>
    <w:rsid w:val="0045397C"/>
    <w:rsid w:val="00472AF2"/>
    <w:rsid w:val="004C6B44"/>
    <w:rsid w:val="00916DDF"/>
    <w:rsid w:val="009369FD"/>
    <w:rsid w:val="0099270F"/>
    <w:rsid w:val="00AE5393"/>
    <w:rsid w:val="00CE7634"/>
    <w:rsid w:val="00F9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dcterms:created xsi:type="dcterms:W3CDTF">2015-06-17T15:24:00Z</dcterms:created>
  <dcterms:modified xsi:type="dcterms:W3CDTF">2015-06-18T10:50:00Z</dcterms:modified>
</cp:coreProperties>
</file>