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A0" w:rsidRDefault="008303A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CB0D68" wp14:editId="76CE3881">
            <wp:simplePos x="0" y="0"/>
            <wp:positionH relativeFrom="margin">
              <wp:posOffset>402590</wp:posOffset>
            </wp:positionH>
            <wp:positionV relativeFrom="margin">
              <wp:posOffset>-1125855</wp:posOffset>
            </wp:positionV>
            <wp:extent cx="5132070" cy="6245860"/>
            <wp:effectExtent l="0" t="0" r="698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токол география и экономика.jp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EDEBF0"/>
                        </a:clrFrom>
                        <a:clrTo>
                          <a:srgbClr val="EDEB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2769"/>
                    <a:stretch/>
                  </pic:blipFill>
                  <pic:spPr bwMode="auto">
                    <a:xfrm rot="16200000">
                      <a:off x="0" y="0"/>
                      <a:ext cx="5132070" cy="624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39037C" w:rsidRDefault="0039037C"/>
    <w:sectPr w:rsidR="0039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BA"/>
    <w:rsid w:val="0039037C"/>
    <w:rsid w:val="008303A0"/>
    <w:rsid w:val="00E8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F50F4-DA35-4F0F-8890-ED03C04D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2017-04-24T14:57:00Z</dcterms:created>
  <dcterms:modified xsi:type="dcterms:W3CDTF">2017-04-24T15:11:00Z</dcterms:modified>
</cp:coreProperties>
</file>