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94" w:rsidRDefault="00402B77" w:rsidP="00AD2194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                             </w:t>
      </w:r>
      <w:r w:rsidR="00C23DA4">
        <w:rPr>
          <w:rFonts w:ascii="Times New Roman" w:hAnsi="Times New Roman"/>
          <w:sz w:val="28"/>
          <w:szCs w:val="26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6"/>
        </w:rPr>
        <w:t xml:space="preserve">                                                                    </w:t>
      </w:r>
      <w:r w:rsidR="00AD2194">
        <w:rPr>
          <w:rFonts w:ascii="Times New Roman" w:hAnsi="Times New Roman"/>
          <w:sz w:val="28"/>
          <w:szCs w:val="26"/>
        </w:rPr>
        <w:t>АДМИНИСТРАЦИЯ МУНИЦИПАЛЬНОГО ОБРАЗОВАНИЯ</w:t>
      </w:r>
    </w:p>
    <w:p w:rsidR="00AD2194" w:rsidRDefault="00AD2194" w:rsidP="00AD2194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«ВЫБОРГСКИЙ РАЙОН» ЛЕНИНГРАДСКОЙ ОБЛАСТИ</w:t>
      </w:r>
    </w:p>
    <w:p w:rsidR="00AD2194" w:rsidRDefault="00AD2194" w:rsidP="00AD2194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КОМИТЕТ ОБРАЗОВАНИЯ</w:t>
      </w:r>
    </w:p>
    <w:p w:rsidR="00AD2194" w:rsidRDefault="00AD2194" w:rsidP="00AD2194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</w:p>
    <w:p w:rsidR="00AD2194" w:rsidRDefault="00AD2194" w:rsidP="00AD2194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РАСПОРЯЖЕНИЕ</w:t>
      </w:r>
    </w:p>
    <w:p w:rsidR="00AD2194" w:rsidRDefault="00AD2194" w:rsidP="00AD2194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AD2194" w:rsidRDefault="00AD2194" w:rsidP="00AD2194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D2194" w:rsidRDefault="00AD2194" w:rsidP="00AD21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2194" w:rsidRDefault="00AD2194" w:rsidP="00AD2194">
      <w:pPr>
        <w:spacing w:after="0"/>
        <w:ind w:right="-284"/>
        <w:rPr>
          <w:rFonts w:ascii="Times New Roman" w:hAnsi="Times New Roman"/>
          <w:sz w:val="28"/>
          <w:szCs w:val="28"/>
        </w:rPr>
      </w:pPr>
      <w:r w:rsidRPr="00791F96">
        <w:rPr>
          <w:rFonts w:ascii="Times New Roman" w:hAnsi="Times New Roman"/>
          <w:sz w:val="28"/>
          <w:szCs w:val="28"/>
        </w:rPr>
        <w:t>от «</w:t>
      </w:r>
      <w:r w:rsidRPr="00791F9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A4EBA">
        <w:rPr>
          <w:rFonts w:ascii="Times New Roman" w:hAnsi="Times New Roman"/>
          <w:sz w:val="28"/>
          <w:szCs w:val="28"/>
          <w:u w:val="single"/>
        </w:rPr>
        <w:t xml:space="preserve">07 </w:t>
      </w:r>
      <w:r w:rsidRPr="00791F9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91F96">
        <w:rPr>
          <w:rFonts w:ascii="Times New Roman" w:hAnsi="Times New Roman"/>
          <w:sz w:val="28"/>
          <w:szCs w:val="28"/>
        </w:rPr>
        <w:t>»</w:t>
      </w:r>
      <w:r w:rsidRPr="00791F96">
        <w:rPr>
          <w:rFonts w:ascii="Times New Roman" w:hAnsi="Times New Roman"/>
          <w:sz w:val="28"/>
          <w:szCs w:val="28"/>
          <w:u w:val="single"/>
        </w:rPr>
        <w:t xml:space="preserve">  марта   </w:t>
      </w:r>
      <w:r w:rsidRPr="00791F96">
        <w:rPr>
          <w:rFonts w:ascii="Times New Roman" w:hAnsi="Times New Roman"/>
          <w:sz w:val="28"/>
          <w:szCs w:val="28"/>
        </w:rPr>
        <w:t>2019 года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A4EB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F96">
        <w:rPr>
          <w:rFonts w:ascii="Times New Roman" w:hAnsi="Times New Roman"/>
          <w:sz w:val="28"/>
          <w:szCs w:val="28"/>
        </w:rPr>
        <w:t xml:space="preserve">№ </w:t>
      </w:r>
      <w:r w:rsidR="007A4EBA">
        <w:rPr>
          <w:rFonts w:ascii="Times New Roman" w:hAnsi="Times New Roman"/>
          <w:sz w:val="28"/>
          <w:szCs w:val="28"/>
          <w:u w:val="single"/>
        </w:rPr>
        <w:t xml:space="preserve"> 127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91F96">
        <w:rPr>
          <w:rFonts w:ascii="Times New Roman" w:hAnsi="Times New Roman"/>
          <w:sz w:val="28"/>
          <w:szCs w:val="28"/>
          <w:u w:val="single"/>
        </w:rPr>
        <w:t>-р</w:t>
      </w:r>
    </w:p>
    <w:p w:rsidR="00AD2194" w:rsidRDefault="00AD2194" w:rsidP="00AD2194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AD2194" w:rsidRDefault="00AD2194" w:rsidP="00AD2194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AD2194" w:rsidRDefault="00AD2194" w:rsidP="00B156BF">
      <w:pPr>
        <w:spacing w:after="0"/>
        <w:ind w:right="4819"/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проведении школьного и муниципального </w:t>
      </w:r>
      <w:r>
        <w:rPr>
          <w:rFonts w:ascii="Times New Roman" w:hAnsi="Times New Roman" w:cs="Times New Roman"/>
          <w:color w:val="000000" w:themeColor="text1"/>
          <w:sz w:val="28"/>
        </w:rPr>
        <w:t>этапов</w:t>
      </w:r>
    </w:p>
    <w:p w:rsidR="00AD2194" w:rsidRDefault="00AD2194" w:rsidP="00B156BF">
      <w:pPr>
        <w:spacing w:after="0"/>
        <w:ind w:right="4819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lang w:val="en-US"/>
        </w:rPr>
        <w:t>II</w:t>
      </w:r>
      <w:r w:rsidRPr="00791F96">
        <w:rPr>
          <w:rFonts w:ascii="Times New Roman" w:hAnsi="Times New Roman" w:cs="Times New Roman"/>
          <w:color w:val="000000" w:themeColor="text1"/>
          <w:sz w:val="28"/>
          <w:lang w:val="en-US"/>
        </w:rPr>
        <w:t>I</w:t>
      </w:r>
      <w:r w:rsidRPr="0048379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Межрегионального конкурса сочинений «Я – гражданин России»</w:t>
      </w:r>
    </w:p>
    <w:bookmarkEnd w:id="0"/>
    <w:p w:rsidR="00AD2194" w:rsidRDefault="00AD2194" w:rsidP="00AD2194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AD2194" w:rsidRDefault="00AD2194" w:rsidP="00AD2194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AD2194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Default="00AD2194" w:rsidP="00AD2194">
      <w:pPr>
        <w:spacing w:after="0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C90D51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C90D51">
        <w:rPr>
          <w:rFonts w:ascii="Times New Roman" w:hAnsi="Times New Roman"/>
          <w:sz w:val="28"/>
          <w:szCs w:val="28"/>
        </w:rPr>
        <w:t xml:space="preserve">письмом полномочного представителя Президента Российской Федерации в Северо-Западном Федеральном Округе от 17.01.2019 № А51-307, а так же в соответствии </w:t>
      </w:r>
      <w:r w:rsidRPr="00C90D51">
        <w:rPr>
          <w:rFonts w:ascii="Times New Roman" w:hAnsi="Times New Roman"/>
          <w:color w:val="000000" w:themeColor="text1"/>
          <w:sz w:val="28"/>
          <w:szCs w:val="28"/>
        </w:rPr>
        <w:t xml:space="preserve">с распоряжением комитета общего и профессионального образования Ленинградской области  от 25.02.2019 № 392-р </w:t>
      </w:r>
      <w:r w:rsidRPr="00C90D51">
        <w:rPr>
          <w:rFonts w:ascii="Times New Roman" w:hAnsi="Times New Roman"/>
          <w:sz w:val="28"/>
          <w:szCs w:val="28"/>
        </w:rPr>
        <w:t xml:space="preserve">«О проведении в Ленинградской области в 2019 году регионального этапа </w:t>
      </w:r>
      <w:r w:rsidRPr="00C90D51">
        <w:rPr>
          <w:rFonts w:ascii="Times New Roman" w:hAnsi="Times New Roman"/>
          <w:sz w:val="28"/>
          <w:szCs w:val="28"/>
          <w:lang w:val="en-US"/>
        </w:rPr>
        <w:t>III</w:t>
      </w:r>
      <w:r w:rsidRPr="00C90D51">
        <w:rPr>
          <w:rFonts w:ascii="Times New Roman" w:hAnsi="Times New Roman"/>
          <w:sz w:val="28"/>
          <w:szCs w:val="28"/>
        </w:rPr>
        <w:t xml:space="preserve"> Межрегионального конкурса сочинений «Я – Гражданин России»:</w:t>
      </w:r>
    </w:p>
    <w:p w:rsidR="00AD2194" w:rsidRPr="001D2809" w:rsidRDefault="00AD2194" w:rsidP="001D2809">
      <w:pPr>
        <w:pStyle w:val="a3"/>
        <w:numPr>
          <w:ilvl w:val="0"/>
          <w:numId w:val="10"/>
        </w:numPr>
        <w:spacing w:after="0"/>
        <w:ind w:righ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2809">
        <w:rPr>
          <w:rFonts w:ascii="Times New Roman" w:hAnsi="Times New Roman"/>
          <w:color w:val="000000" w:themeColor="text1"/>
          <w:sz w:val="28"/>
          <w:szCs w:val="28"/>
        </w:rPr>
        <w:t>Провести с 01 марта по 01 апреля 201</w:t>
      </w:r>
      <w:r w:rsidR="00A0452A" w:rsidRPr="001D280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1D2809">
        <w:rPr>
          <w:rFonts w:ascii="Times New Roman" w:hAnsi="Times New Roman"/>
          <w:color w:val="000000" w:themeColor="text1"/>
          <w:sz w:val="28"/>
          <w:szCs w:val="28"/>
        </w:rPr>
        <w:t xml:space="preserve"> года школьный и муниципальный этап III Межрегионального конкурса сочинений «Я – Гражданин России».</w:t>
      </w:r>
    </w:p>
    <w:p w:rsidR="00AD2194" w:rsidRPr="001D2809" w:rsidRDefault="00AD2194" w:rsidP="001D2809">
      <w:pPr>
        <w:pStyle w:val="a3"/>
        <w:numPr>
          <w:ilvl w:val="0"/>
          <w:numId w:val="10"/>
        </w:numPr>
        <w:spacing w:after="0"/>
        <w:ind w:righ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2809">
        <w:rPr>
          <w:rFonts w:ascii="Times New Roman" w:hAnsi="Times New Roman"/>
          <w:color w:val="000000" w:themeColor="text1"/>
          <w:sz w:val="28"/>
          <w:szCs w:val="28"/>
        </w:rPr>
        <w:t>Утвердить Положение о муниципальном этапе III Межрегионального конкурса сочинений «Я – Гражданин России» (далее – Конкурс) (Приложение 1).</w:t>
      </w:r>
    </w:p>
    <w:p w:rsidR="00AD2194" w:rsidRPr="001D2809" w:rsidRDefault="00AD2194" w:rsidP="001D2809">
      <w:pPr>
        <w:pStyle w:val="a3"/>
        <w:numPr>
          <w:ilvl w:val="0"/>
          <w:numId w:val="10"/>
        </w:numPr>
        <w:spacing w:after="0"/>
        <w:ind w:righ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2809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состав организационного комитета муниципального </w:t>
      </w:r>
      <w:r w:rsidR="00B64B2A" w:rsidRPr="001D2809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1D2809" w:rsidRPr="001D2809">
        <w:rPr>
          <w:rFonts w:ascii="Times New Roman" w:hAnsi="Times New Roman"/>
          <w:color w:val="000000" w:themeColor="text1"/>
          <w:sz w:val="28"/>
          <w:szCs w:val="28"/>
        </w:rPr>
        <w:t xml:space="preserve">         э</w:t>
      </w:r>
      <w:r w:rsidRPr="001D2809">
        <w:rPr>
          <w:rFonts w:ascii="Times New Roman" w:hAnsi="Times New Roman"/>
          <w:color w:val="000000" w:themeColor="text1"/>
          <w:sz w:val="28"/>
          <w:szCs w:val="28"/>
        </w:rPr>
        <w:t>тапа Конкурса (Приложение 2).</w:t>
      </w:r>
    </w:p>
    <w:p w:rsidR="00AD2194" w:rsidRPr="001D2809" w:rsidRDefault="00AD2194" w:rsidP="001D2809">
      <w:pPr>
        <w:pStyle w:val="a3"/>
        <w:numPr>
          <w:ilvl w:val="0"/>
          <w:numId w:val="10"/>
        </w:numPr>
        <w:spacing w:after="0"/>
        <w:ind w:righ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2809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состав жюри муниципального этапа Конкурса </w:t>
      </w:r>
      <w:r w:rsidR="00B64B2A" w:rsidRPr="001D280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1D2809">
        <w:rPr>
          <w:rFonts w:ascii="Times New Roman" w:hAnsi="Times New Roman"/>
          <w:color w:val="000000" w:themeColor="text1"/>
          <w:sz w:val="28"/>
          <w:szCs w:val="28"/>
        </w:rPr>
        <w:t>(Приложение 3).</w:t>
      </w:r>
    </w:p>
    <w:p w:rsidR="001D2809" w:rsidRPr="001D2809" w:rsidRDefault="00AD2194" w:rsidP="001D2809">
      <w:pPr>
        <w:pStyle w:val="a3"/>
        <w:numPr>
          <w:ilvl w:val="0"/>
          <w:numId w:val="10"/>
        </w:numPr>
        <w:spacing w:after="0"/>
        <w:ind w:righ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2809">
        <w:rPr>
          <w:rFonts w:ascii="Times New Roman" w:hAnsi="Times New Roman"/>
          <w:color w:val="000000" w:themeColor="text1"/>
          <w:sz w:val="28"/>
          <w:szCs w:val="28"/>
        </w:rPr>
        <w:t>Руководителям муниципальных общеобразовательных учреждений Выборгского района:</w:t>
      </w:r>
    </w:p>
    <w:p w:rsidR="001D2809" w:rsidRPr="001D2809" w:rsidRDefault="00AD2194" w:rsidP="001D2809">
      <w:pPr>
        <w:pStyle w:val="a3"/>
        <w:numPr>
          <w:ilvl w:val="1"/>
          <w:numId w:val="10"/>
        </w:numPr>
        <w:spacing w:after="0"/>
        <w:ind w:righ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2809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Провести школьный этап – с 01 по 15 марта 201</w:t>
      </w:r>
      <w:r w:rsidR="00A0452A" w:rsidRPr="001D280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1D2809">
        <w:rPr>
          <w:rFonts w:ascii="Times New Roman" w:hAnsi="Times New Roman"/>
          <w:color w:val="000000" w:themeColor="text1"/>
          <w:sz w:val="28"/>
          <w:szCs w:val="28"/>
        </w:rPr>
        <w:t xml:space="preserve"> года;</w:t>
      </w:r>
    </w:p>
    <w:p w:rsidR="001D2809" w:rsidRPr="0039449F" w:rsidRDefault="00E70ACC" w:rsidP="0039449F">
      <w:pPr>
        <w:pStyle w:val="a3"/>
        <w:numPr>
          <w:ilvl w:val="1"/>
          <w:numId w:val="10"/>
        </w:numPr>
        <w:spacing w:after="0"/>
        <w:ind w:righ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49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D2194" w:rsidRPr="0039449F">
        <w:rPr>
          <w:rFonts w:ascii="Times New Roman" w:hAnsi="Times New Roman"/>
          <w:color w:val="000000" w:themeColor="text1"/>
          <w:sz w:val="28"/>
          <w:szCs w:val="28"/>
        </w:rPr>
        <w:t xml:space="preserve">редоставить конкурсные материалы на бумажном и электронном </w:t>
      </w:r>
      <w:r w:rsidR="001D2809" w:rsidRPr="003944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2194" w:rsidRPr="0039449F">
        <w:rPr>
          <w:rFonts w:ascii="Times New Roman" w:hAnsi="Times New Roman"/>
          <w:color w:val="000000" w:themeColor="text1"/>
          <w:sz w:val="28"/>
          <w:szCs w:val="28"/>
        </w:rPr>
        <w:t>носителях в муниципальное бюджетное учреждение  «Выборгский районный информационно-методический центр» в срок до 18 марта 2019 года для проведени</w:t>
      </w:r>
      <w:r w:rsidR="001D2809" w:rsidRPr="0039449F">
        <w:rPr>
          <w:rFonts w:ascii="Times New Roman" w:hAnsi="Times New Roman"/>
          <w:color w:val="000000" w:themeColor="text1"/>
          <w:sz w:val="28"/>
          <w:szCs w:val="28"/>
        </w:rPr>
        <w:t>я муниципального этапа Конкурса;</w:t>
      </w:r>
    </w:p>
    <w:p w:rsidR="001D2809" w:rsidRPr="0039449F" w:rsidRDefault="00AD2194" w:rsidP="0039449F">
      <w:pPr>
        <w:pStyle w:val="a3"/>
        <w:numPr>
          <w:ilvl w:val="1"/>
          <w:numId w:val="10"/>
        </w:numPr>
        <w:spacing w:after="0"/>
        <w:ind w:righ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49F">
        <w:rPr>
          <w:rFonts w:ascii="Times New Roman" w:hAnsi="Times New Roman"/>
          <w:color w:val="000000" w:themeColor="text1"/>
          <w:sz w:val="28"/>
          <w:szCs w:val="28"/>
        </w:rPr>
        <w:t xml:space="preserve">Направить отчет о проведении школьного этапа Конкурса по адресу электронной почты: </w:t>
      </w:r>
      <w:hyperlink r:id="rId8" w:history="1">
        <w:r w:rsidRPr="0039449F">
          <w:rPr>
            <w:rStyle w:val="a6"/>
            <w:rFonts w:ascii="Times New Roman" w:hAnsi="Times New Roman"/>
            <w:sz w:val="28"/>
            <w:szCs w:val="28"/>
            <w:lang w:val="en-US"/>
          </w:rPr>
          <w:t>metod</w:t>
        </w:r>
        <w:r w:rsidRPr="0039449F">
          <w:rPr>
            <w:rStyle w:val="a6"/>
            <w:rFonts w:ascii="Times New Roman" w:hAnsi="Times New Roman"/>
            <w:sz w:val="28"/>
            <w:szCs w:val="28"/>
          </w:rPr>
          <w:t>@</w:t>
        </w:r>
        <w:r w:rsidRPr="0039449F">
          <w:rPr>
            <w:rStyle w:val="a6"/>
            <w:rFonts w:ascii="Times New Roman" w:hAnsi="Times New Roman"/>
            <w:sz w:val="28"/>
            <w:szCs w:val="28"/>
            <w:lang w:val="en-US"/>
          </w:rPr>
          <w:t>cit</w:t>
        </w:r>
        <w:r w:rsidRPr="0039449F">
          <w:rPr>
            <w:rStyle w:val="a6"/>
            <w:rFonts w:ascii="Times New Roman" w:hAnsi="Times New Roman"/>
            <w:sz w:val="28"/>
            <w:szCs w:val="28"/>
          </w:rPr>
          <w:t>-</w:t>
        </w:r>
        <w:r w:rsidRPr="0039449F">
          <w:rPr>
            <w:rStyle w:val="a6"/>
            <w:rFonts w:ascii="Times New Roman" w:hAnsi="Times New Roman"/>
            <w:sz w:val="28"/>
            <w:szCs w:val="28"/>
            <w:lang w:val="en-US"/>
          </w:rPr>
          <w:t>vbg</w:t>
        </w:r>
        <w:r w:rsidRPr="0039449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39449F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9449F">
        <w:rPr>
          <w:rFonts w:ascii="Times New Roman" w:hAnsi="Times New Roman"/>
          <w:color w:val="000000" w:themeColor="text1"/>
          <w:sz w:val="28"/>
          <w:szCs w:val="28"/>
        </w:rPr>
        <w:t xml:space="preserve"> в срок до 18 марта 2019 года (Приложение 4). </w:t>
      </w:r>
    </w:p>
    <w:p w:rsidR="00AD2194" w:rsidRPr="001D2809" w:rsidRDefault="00AD2194" w:rsidP="009B0E1A">
      <w:pPr>
        <w:pStyle w:val="a3"/>
        <w:numPr>
          <w:ilvl w:val="0"/>
          <w:numId w:val="10"/>
        </w:numPr>
        <w:spacing w:after="0"/>
        <w:ind w:left="1276" w:right="-284" w:hanging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2809">
        <w:rPr>
          <w:rFonts w:ascii="Times New Roman" w:hAnsi="Times New Roman"/>
          <w:color w:val="000000" w:themeColor="text1"/>
          <w:sz w:val="28"/>
          <w:szCs w:val="28"/>
        </w:rPr>
        <w:t>И.Г. Отмашкиной</w:t>
      </w:r>
      <w:r w:rsidR="00283D5F" w:rsidRPr="001D280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D2809">
        <w:rPr>
          <w:rFonts w:ascii="Times New Roman" w:hAnsi="Times New Roman"/>
          <w:color w:val="000000" w:themeColor="text1"/>
          <w:sz w:val="28"/>
          <w:szCs w:val="28"/>
        </w:rPr>
        <w:t xml:space="preserve"> директору муниципального бюджетного </w:t>
      </w:r>
      <w:r w:rsidR="001D2809" w:rsidRPr="001D280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1D2809">
        <w:rPr>
          <w:rFonts w:ascii="Times New Roman" w:hAnsi="Times New Roman"/>
          <w:color w:val="000000" w:themeColor="text1"/>
          <w:sz w:val="28"/>
          <w:szCs w:val="28"/>
        </w:rPr>
        <w:t>учреждения «Выборгский районный информационно-методический центр»:</w:t>
      </w:r>
    </w:p>
    <w:p w:rsidR="00AD2194" w:rsidRPr="0039449F" w:rsidRDefault="00AD2194" w:rsidP="0039449F">
      <w:pPr>
        <w:pStyle w:val="a3"/>
        <w:numPr>
          <w:ilvl w:val="1"/>
          <w:numId w:val="10"/>
        </w:numPr>
        <w:spacing w:after="0"/>
        <w:ind w:righ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49F">
        <w:rPr>
          <w:rFonts w:ascii="Times New Roman" w:hAnsi="Times New Roman"/>
          <w:color w:val="000000" w:themeColor="text1"/>
          <w:sz w:val="28"/>
          <w:szCs w:val="28"/>
        </w:rPr>
        <w:t>Провести муниципальный этап – с 19 по 28 марта 2019 года;</w:t>
      </w:r>
    </w:p>
    <w:p w:rsidR="00AD2194" w:rsidRPr="0039449F" w:rsidRDefault="00AD2194" w:rsidP="0039449F">
      <w:pPr>
        <w:pStyle w:val="a3"/>
        <w:numPr>
          <w:ilvl w:val="1"/>
          <w:numId w:val="10"/>
        </w:numPr>
        <w:spacing w:after="0"/>
        <w:ind w:righ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49F">
        <w:rPr>
          <w:rFonts w:ascii="Times New Roman" w:hAnsi="Times New Roman"/>
          <w:color w:val="000000" w:themeColor="text1"/>
          <w:sz w:val="28"/>
          <w:szCs w:val="28"/>
        </w:rPr>
        <w:t>Подвести итоги муниципального этапа Конкурса 29  марта 2019 года.</w:t>
      </w:r>
    </w:p>
    <w:p w:rsidR="0039449F" w:rsidRPr="0039449F" w:rsidRDefault="00AD2194" w:rsidP="0039449F">
      <w:pPr>
        <w:pStyle w:val="a3"/>
        <w:numPr>
          <w:ilvl w:val="1"/>
          <w:numId w:val="10"/>
        </w:numPr>
        <w:spacing w:after="0"/>
        <w:ind w:right="-284"/>
        <w:jc w:val="both"/>
        <w:rPr>
          <w:rFonts w:ascii="Times New Roman" w:hAnsi="Times New Roman"/>
          <w:color w:val="FF0000"/>
          <w:sz w:val="28"/>
          <w:szCs w:val="28"/>
        </w:rPr>
      </w:pPr>
      <w:r w:rsidRPr="0039449F">
        <w:rPr>
          <w:rFonts w:ascii="Times New Roman" w:hAnsi="Times New Roman"/>
          <w:color w:val="000000" w:themeColor="text1"/>
          <w:sz w:val="28"/>
          <w:szCs w:val="28"/>
        </w:rPr>
        <w:t>Предоставить в срок до 01 апреля 201</w:t>
      </w:r>
      <w:r w:rsidR="00A0452A" w:rsidRPr="0039449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39449F">
        <w:rPr>
          <w:rFonts w:ascii="Times New Roman" w:hAnsi="Times New Roman"/>
          <w:color w:val="000000" w:themeColor="text1"/>
          <w:sz w:val="28"/>
          <w:szCs w:val="28"/>
        </w:rPr>
        <w:t xml:space="preserve"> года работы победителей  Конкурса в региональный организационный </w:t>
      </w:r>
      <w:r w:rsidR="0039449F">
        <w:rPr>
          <w:rFonts w:ascii="Times New Roman" w:hAnsi="Times New Roman"/>
          <w:color w:val="000000" w:themeColor="text1"/>
          <w:sz w:val="28"/>
          <w:szCs w:val="28"/>
        </w:rPr>
        <w:t>комитет «Я – гражданин России».</w:t>
      </w:r>
    </w:p>
    <w:p w:rsidR="00AD2194" w:rsidRPr="0039449F" w:rsidRDefault="00AD2194" w:rsidP="0039449F">
      <w:pPr>
        <w:pStyle w:val="a3"/>
        <w:numPr>
          <w:ilvl w:val="0"/>
          <w:numId w:val="10"/>
        </w:numPr>
        <w:spacing w:after="0"/>
        <w:ind w:left="1276" w:right="-284" w:hanging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39449F">
        <w:rPr>
          <w:rFonts w:ascii="Times New Roman" w:hAnsi="Times New Roman"/>
          <w:sz w:val="28"/>
          <w:szCs w:val="28"/>
        </w:rPr>
        <w:t>Контроль за исполнением настоящего распоряжения</w:t>
      </w:r>
      <w:r w:rsidR="00351B7D" w:rsidRPr="0039449F">
        <w:rPr>
          <w:rFonts w:ascii="Times New Roman" w:hAnsi="Times New Roman"/>
          <w:sz w:val="28"/>
          <w:szCs w:val="28"/>
        </w:rPr>
        <w:t xml:space="preserve"> возложить на заместителя председателя комитета образования </w:t>
      </w:r>
      <w:r w:rsidRPr="0039449F">
        <w:rPr>
          <w:rFonts w:ascii="Times New Roman" w:hAnsi="Times New Roman"/>
          <w:sz w:val="28"/>
          <w:szCs w:val="28"/>
        </w:rPr>
        <w:t xml:space="preserve"> </w:t>
      </w:r>
      <w:r w:rsidR="00351B7D" w:rsidRPr="0039449F">
        <w:rPr>
          <w:rFonts w:ascii="Times New Roman" w:hAnsi="Times New Roman"/>
          <w:sz w:val="28"/>
          <w:szCs w:val="28"/>
        </w:rPr>
        <w:t>С. Н. Хазипову</w:t>
      </w:r>
    </w:p>
    <w:p w:rsidR="00AD2194" w:rsidRPr="00C90D51" w:rsidRDefault="001D2809" w:rsidP="001D2809">
      <w:pPr>
        <w:tabs>
          <w:tab w:val="left" w:pos="1665"/>
        </w:tabs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D2194" w:rsidRPr="00C90D51" w:rsidRDefault="00AD2194" w:rsidP="00AD2194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283D5F" w:rsidP="00AD2194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AD2194" w:rsidRPr="00C90D51">
        <w:rPr>
          <w:rFonts w:ascii="Times New Roman" w:hAnsi="Times New Roman"/>
          <w:sz w:val="28"/>
          <w:szCs w:val="28"/>
        </w:rPr>
        <w:t xml:space="preserve"> комитета </w:t>
      </w:r>
      <w:r w:rsidR="00AD2194" w:rsidRPr="00C90D51">
        <w:rPr>
          <w:rFonts w:ascii="Times New Roman" w:hAnsi="Times New Roman"/>
          <w:sz w:val="28"/>
          <w:szCs w:val="28"/>
        </w:rPr>
        <w:tab/>
      </w:r>
      <w:r w:rsidR="00AD2194" w:rsidRPr="00C90D51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AD2194" w:rsidRPr="00C90D51">
        <w:rPr>
          <w:rFonts w:ascii="Times New Roman" w:hAnsi="Times New Roman"/>
          <w:sz w:val="28"/>
          <w:szCs w:val="28"/>
        </w:rPr>
        <w:tab/>
      </w:r>
      <w:r w:rsidR="00AD2194" w:rsidRPr="00C90D51">
        <w:rPr>
          <w:rFonts w:ascii="Times New Roman" w:hAnsi="Times New Roman"/>
          <w:sz w:val="28"/>
          <w:szCs w:val="28"/>
        </w:rPr>
        <w:tab/>
        <w:t xml:space="preserve">  </w:t>
      </w:r>
      <w:r w:rsidR="00351B7D">
        <w:rPr>
          <w:rFonts w:ascii="Times New Roman" w:hAnsi="Times New Roman"/>
          <w:sz w:val="28"/>
          <w:szCs w:val="28"/>
        </w:rPr>
        <w:t>О. В. Карвелис</w:t>
      </w:r>
    </w:p>
    <w:p w:rsidR="00AD2194" w:rsidRPr="00C90D51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Pr="00574D6A" w:rsidRDefault="00AD2194" w:rsidP="00AD2194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574D6A">
        <w:rPr>
          <w:rFonts w:ascii="Times New Roman" w:hAnsi="Times New Roman"/>
          <w:sz w:val="24"/>
          <w:szCs w:val="24"/>
        </w:rPr>
        <w:t>Исп. Л.С. Гельд</w:t>
      </w:r>
    </w:p>
    <w:p w:rsidR="00AD2194" w:rsidRPr="00574D6A" w:rsidRDefault="00AD2194" w:rsidP="00AD2194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574D6A">
        <w:rPr>
          <w:rFonts w:ascii="Times New Roman" w:hAnsi="Times New Roman"/>
          <w:sz w:val="24"/>
          <w:szCs w:val="24"/>
        </w:rPr>
        <w:t>тел. 2-78-47</w:t>
      </w:r>
    </w:p>
    <w:p w:rsidR="00AD2194" w:rsidRPr="00574D6A" w:rsidRDefault="00AD2194" w:rsidP="00AD2194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574D6A">
        <w:rPr>
          <w:rFonts w:ascii="Times New Roman" w:hAnsi="Times New Roman"/>
          <w:sz w:val="24"/>
          <w:szCs w:val="24"/>
        </w:rPr>
        <w:t xml:space="preserve">Разослано: </w:t>
      </w:r>
      <w:r w:rsidRPr="00574D6A">
        <w:rPr>
          <w:rFonts w:ascii="Times New Roman" w:hAnsi="Times New Roman" w:cs="Times New Roman"/>
          <w:sz w:val="24"/>
          <w:szCs w:val="24"/>
        </w:rPr>
        <w:t xml:space="preserve">в дело – 1; </w:t>
      </w:r>
      <w:r w:rsidRPr="00574D6A">
        <w:rPr>
          <w:rFonts w:ascii="Times New Roman" w:hAnsi="Times New Roman"/>
          <w:sz w:val="24"/>
          <w:szCs w:val="24"/>
        </w:rPr>
        <w:t>в МБУ «ВРИМЦ» - 1 экз., в ОУ – 3</w:t>
      </w:r>
      <w:r>
        <w:rPr>
          <w:rFonts w:ascii="Times New Roman" w:hAnsi="Times New Roman"/>
          <w:sz w:val="24"/>
          <w:szCs w:val="24"/>
        </w:rPr>
        <w:t>8.  Всего: 40</w:t>
      </w:r>
      <w:r w:rsidRPr="00574D6A">
        <w:rPr>
          <w:rFonts w:ascii="Times New Roman" w:hAnsi="Times New Roman"/>
          <w:sz w:val="24"/>
          <w:szCs w:val="24"/>
        </w:rPr>
        <w:t xml:space="preserve"> экз.</w:t>
      </w:r>
    </w:p>
    <w:p w:rsidR="00AD2194" w:rsidRDefault="00AD2194" w:rsidP="00AD2194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D2194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 распоряжению комитета образования</w:t>
      </w:r>
    </w:p>
    <w:p w:rsidR="00AD2194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администрации МО «Выборгский район»</w:t>
      </w:r>
    </w:p>
    <w:p w:rsidR="00AD2194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Ленинградской области</w:t>
      </w:r>
    </w:p>
    <w:p w:rsidR="00AD2194" w:rsidRDefault="0039449F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AD2194" w:rsidRPr="00791F96">
        <w:rPr>
          <w:rFonts w:ascii="Times New Roman" w:hAnsi="Times New Roman"/>
          <w:sz w:val="28"/>
          <w:szCs w:val="28"/>
          <w:shd w:val="clear" w:color="auto" w:fill="FFFFFF"/>
        </w:rPr>
        <w:t xml:space="preserve">т </w:t>
      </w:r>
      <w:r w:rsidR="007A4EB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07.03.2019  года </w:t>
      </w:r>
      <w:r w:rsidR="00AD2194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AD2194" w:rsidRPr="00791F96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7A4EB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127</w:t>
      </w:r>
      <w:r w:rsidR="00AD2194" w:rsidRPr="00791F96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-р_</w:t>
      </w:r>
    </w:p>
    <w:p w:rsidR="00AD2194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tabs>
          <w:tab w:val="left" w:pos="993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муниципальном этапе </w:t>
      </w:r>
    </w:p>
    <w:p w:rsidR="00AD2194" w:rsidRPr="00C90D51" w:rsidRDefault="00AD2194" w:rsidP="00AD2194">
      <w:pPr>
        <w:tabs>
          <w:tab w:val="left" w:pos="993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b/>
          <w:sz w:val="28"/>
          <w:szCs w:val="28"/>
        </w:rPr>
        <w:t>III Межрегионального конкурса сочинений «Я – гражданин России»</w:t>
      </w:r>
    </w:p>
    <w:p w:rsidR="00AD2194" w:rsidRPr="00C90D51" w:rsidRDefault="00AD2194" w:rsidP="00AD219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194" w:rsidRPr="00C90D51" w:rsidRDefault="00AD2194" w:rsidP="00AD219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194" w:rsidRPr="00C90D51" w:rsidRDefault="00AD2194" w:rsidP="00AD219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AD2194" w:rsidRPr="00C90D51" w:rsidRDefault="00AD2194" w:rsidP="00AD219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194" w:rsidRPr="00C90D51" w:rsidRDefault="00AD2194" w:rsidP="00AD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порядок отбора работ победителей муниципального этапа</w:t>
      </w:r>
      <w:r w:rsidRPr="00C90D51">
        <w:rPr>
          <w:sz w:val="28"/>
          <w:szCs w:val="28"/>
        </w:rPr>
        <w:t xml:space="preserve"> </w:t>
      </w:r>
      <w:r w:rsidRPr="00C90D51">
        <w:rPr>
          <w:rFonts w:ascii="Times New Roman" w:eastAsia="Times New Roman" w:hAnsi="Times New Roman" w:cs="Times New Roman"/>
          <w:sz w:val="28"/>
          <w:szCs w:val="28"/>
        </w:rPr>
        <w:t>III Межрегионального конкурса сочинений «Я – гражданин России».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1.2. Цель Конкурса – формирование и развитие гражданственности и патриотизма у детей и молодежи.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1.3. Задачи Конкурса – сохранение и поддержка традиционных и нравственных ценностей, укрепление духовного единства российского народа, сохранение исторической памяти, раскрытие творческих способностей.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1.4. Тема сочинения: «Я – гражданин России».</w:t>
      </w:r>
    </w:p>
    <w:p w:rsidR="00BF7F26" w:rsidRPr="00C90D51" w:rsidRDefault="00BF7F26" w:rsidP="00AD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Тема сочинения может быть раскрыта через обращение к важнейшим датам в истории России, таким как 75-летие полного освобождения Ленинграда от фашисткой блокады</w:t>
      </w:r>
      <w:r w:rsidR="003944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194" w:rsidRPr="00C90D51" w:rsidRDefault="00AD2194" w:rsidP="00AD2194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 xml:space="preserve"> 2. </w:t>
      </w:r>
      <w:r w:rsidRPr="00C90D51">
        <w:rPr>
          <w:rFonts w:ascii="Times New Roman" w:eastAsia="Times New Roman" w:hAnsi="Times New Roman" w:cs="Times New Roman"/>
          <w:b/>
          <w:sz w:val="28"/>
          <w:szCs w:val="28"/>
        </w:rPr>
        <w:t>Участники и условия Конкурса</w:t>
      </w:r>
    </w:p>
    <w:p w:rsidR="00AD2194" w:rsidRPr="00C90D51" w:rsidRDefault="00AD2194" w:rsidP="00AD2194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bCs/>
          <w:sz w:val="28"/>
          <w:szCs w:val="28"/>
        </w:rPr>
        <w:t>2.1. В Конкурсе</w:t>
      </w:r>
      <w:r w:rsidRPr="00C90D51"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 обучающиеся 7–11 классов   общеобразовательных организаций.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2.2. Выделяются следующие категории участников Конкурса:</w:t>
      </w: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1 категория: обучающиеся 7 – 8 классов;</w:t>
      </w: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2 категория: обучающиеся 9 – 10 классов;</w:t>
      </w: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3 категория: обучающиеся 11 классов;</w:t>
      </w: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4 категория: обучающиеся профессиональных образовательных организаций.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2.3. Результатом участия в конкурсе является написание сочинения на тему «Я – гражданин России».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2.4. Жанр сочинения: эссе.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2.5. Рекомендуемый объем: – 250 слов.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2.6. Время написания: – 60 минут.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lastRenderedPageBreak/>
        <w:t>2.7. Работа должна быть выполнена разборчивым почерком на бумаге формата А4.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2.8. К сочинению прилагается регистрационный лист, который содержит следующую информацию: образовательная организация, тема сочинения, фамилия, имя, отчество участника, возрастная категория, класс, фамилия, имя, отчество учителя, согласие на использование персональных данных.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2.9. Работы оцениваются по 5-ти бальной шкале по следующим критериям:</w:t>
      </w:r>
    </w:p>
    <w:p w:rsidR="00AD2194" w:rsidRPr="00C90D51" w:rsidRDefault="00AD2194" w:rsidP="00AD2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критерий № 1 «Соответствие теме»,</w:t>
      </w:r>
    </w:p>
    <w:p w:rsidR="00AD2194" w:rsidRPr="00C90D51" w:rsidRDefault="00AD2194" w:rsidP="00AD2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критерий № 2 «Композиция и логика рассуждения»,</w:t>
      </w:r>
    </w:p>
    <w:p w:rsidR="00AD2194" w:rsidRPr="00C90D51" w:rsidRDefault="00AD2194" w:rsidP="00AD2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критерий № 3 «Качество письменной речи»,</w:t>
      </w:r>
    </w:p>
    <w:p w:rsidR="00AD2194" w:rsidRPr="00C90D51" w:rsidRDefault="00AD2194" w:rsidP="00AD2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критерий № 4 «Грамотность»</w:t>
      </w:r>
    </w:p>
    <w:p w:rsidR="00AD2194" w:rsidRPr="00C90D51" w:rsidRDefault="00AD2194" w:rsidP="00AD2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критерий № 5 «Глубина раскрытия темы».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194" w:rsidRPr="00C90D51" w:rsidRDefault="00AD2194" w:rsidP="00AD219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AD2194" w:rsidRPr="00C90D51" w:rsidRDefault="00AD2194" w:rsidP="00AD219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194" w:rsidRPr="00C90D51" w:rsidRDefault="00B12842" w:rsidP="00B128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AD2194" w:rsidRPr="00C90D51">
        <w:rPr>
          <w:rFonts w:ascii="Times New Roman" w:hAnsi="Times New Roman"/>
          <w:color w:val="000000" w:themeColor="text1"/>
          <w:sz w:val="28"/>
          <w:szCs w:val="28"/>
        </w:rPr>
        <w:t>3.1. Конкурс проводится в три этапа.</w:t>
      </w:r>
    </w:p>
    <w:p w:rsidR="00AD2194" w:rsidRPr="00C90D51" w:rsidRDefault="00B12842" w:rsidP="002B7C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39449F">
        <w:rPr>
          <w:rFonts w:ascii="Times New Roman" w:hAnsi="Times New Roman"/>
          <w:color w:val="000000" w:themeColor="text1"/>
          <w:sz w:val="28"/>
          <w:szCs w:val="28"/>
        </w:rPr>
        <w:t xml:space="preserve">3.2. </w:t>
      </w:r>
      <w:r w:rsidR="00AD2194" w:rsidRPr="00C90D51">
        <w:rPr>
          <w:rFonts w:ascii="Times New Roman" w:hAnsi="Times New Roman"/>
          <w:color w:val="000000" w:themeColor="text1"/>
          <w:sz w:val="28"/>
          <w:szCs w:val="28"/>
        </w:rPr>
        <w:t>Первый этап (школьный) проводится в общеобразовательных организациях в период с 01 по 15 марта 2019 года.</w:t>
      </w:r>
    </w:p>
    <w:p w:rsidR="00AD2194" w:rsidRPr="00C90D51" w:rsidRDefault="00AD2194" w:rsidP="002B7C9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D51">
        <w:rPr>
          <w:rFonts w:ascii="Times New Roman" w:hAnsi="Times New Roman"/>
          <w:color w:val="000000" w:themeColor="text1"/>
          <w:sz w:val="28"/>
          <w:szCs w:val="28"/>
        </w:rPr>
        <w:t>3.3. Каждая общеобразовательная организация осуществляет проверку сочинений комиссией, созданной в общеобразовательной организации.</w:t>
      </w:r>
    </w:p>
    <w:p w:rsidR="00AD2194" w:rsidRPr="00C90D51" w:rsidRDefault="00AD2194" w:rsidP="002B7C9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D51">
        <w:rPr>
          <w:rFonts w:ascii="Times New Roman" w:hAnsi="Times New Roman"/>
          <w:color w:val="000000" w:themeColor="text1"/>
          <w:sz w:val="28"/>
          <w:szCs w:val="28"/>
        </w:rPr>
        <w:t>3.4. Комиссия определяет по две лучшие работы в каждой категории обучающихся.</w:t>
      </w:r>
    </w:p>
    <w:p w:rsidR="00AD2194" w:rsidRPr="00C90D51" w:rsidRDefault="00AD2194" w:rsidP="002B7C9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D51">
        <w:rPr>
          <w:rFonts w:ascii="Times New Roman" w:hAnsi="Times New Roman"/>
          <w:color w:val="000000" w:themeColor="text1"/>
          <w:sz w:val="28"/>
          <w:szCs w:val="28"/>
        </w:rPr>
        <w:t>Выбранные работы в срок до 18 марта 2019 года направляются на второй этап (муниципальный).</w:t>
      </w:r>
    </w:p>
    <w:p w:rsidR="00AD2194" w:rsidRPr="00C90D51" w:rsidRDefault="00AD2194" w:rsidP="002B7C9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D51">
        <w:rPr>
          <w:rFonts w:ascii="Times New Roman" w:hAnsi="Times New Roman"/>
          <w:color w:val="000000" w:themeColor="text1"/>
          <w:sz w:val="28"/>
          <w:szCs w:val="28"/>
        </w:rPr>
        <w:t>Ответственные за проведение школьного этапа – руководители образовательных организаций.</w:t>
      </w:r>
    </w:p>
    <w:p w:rsidR="00AD2194" w:rsidRPr="00C90D51" w:rsidRDefault="00AD2194" w:rsidP="002B7C9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D51">
        <w:rPr>
          <w:rFonts w:ascii="Times New Roman" w:hAnsi="Times New Roman"/>
          <w:color w:val="000000" w:themeColor="text1"/>
          <w:sz w:val="28"/>
          <w:szCs w:val="28"/>
        </w:rPr>
        <w:t>3.5.  Второй этап (муниципальный) проводится очно в период с 19 по 28 марта. Комиссия определяет по 1 лучшей работе в каждой номинации.</w:t>
      </w:r>
    </w:p>
    <w:p w:rsidR="00AD2194" w:rsidRPr="00C90D51" w:rsidRDefault="00AD2194" w:rsidP="002B7C9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D51">
        <w:rPr>
          <w:rFonts w:ascii="Times New Roman" w:hAnsi="Times New Roman"/>
          <w:color w:val="000000" w:themeColor="text1"/>
          <w:sz w:val="28"/>
          <w:szCs w:val="28"/>
        </w:rPr>
        <w:t xml:space="preserve">Работы победителей направляются на третий (региональный) этап Конкурса в электронном виде в формате </w:t>
      </w:r>
      <w:r w:rsidRPr="00C90D51">
        <w:rPr>
          <w:rFonts w:ascii="Times New Roman" w:hAnsi="Times New Roman"/>
          <w:color w:val="000000" w:themeColor="text1"/>
          <w:sz w:val="28"/>
          <w:szCs w:val="28"/>
          <w:lang w:val="en-US"/>
        </w:rPr>
        <w:t>Word</w:t>
      </w:r>
      <w:r w:rsidRPr="00C90D51">
        <w:rPr>
          <w:rFonts w:ascii="Times New Roman" w:hAnsi="Times New Roman"/>
          <w:color w:val="000000" w:themeColor="text1"/>
          <w:sz w:val="28"/>
          <w:szCs w:val="28"/>
        </w:rPr>
        <w:t xml:space="preserve"> (для проверки через систему «Антиплагиат») и качественно сканированный вариант рукописного текста с сопроводительным протоколом муниципальной комиссии.</w:t>
      </w:r>
    </w:p>
    <w:p w:rsidR="00AD2194" w:rsidRPr="00C90D51" w:rsidRDefault="00AD2194" w:rsidP="002B7C9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D51">
        <w:rPr>
          <w:rFonts w:ascii="Times New Roman" w:hAnsi="Times New Roman"/>
          <w:color w:val="000000" w:themeColor="text1"/>
          <w:sz w:val="28"/>
          <w:szCs w:val="28"/>
        </w:rPr>
        <w:t>Отве</w:t>
      </w:r>
      <w:r w:rsidR="00B156BF">
        <w:rPr>
          <w:rFonts w:ascii="Times New Roman" w:hAnsi="Times New Roman"/>
          <w:color w:val="000000" w:themeColor="text1"/>
          <w:sz w:val="28"/>
          <w:szCs w:val="28"/>
        </w:rPr>
        <w:t>тственным</w:t>
      </w:r>
      <w:r w:rsidRPr="00C90D51">
        <w:rPr>
          <w:rFonts w:ascii="Times New Roman" w:hAnsi="Times New Roman"/>
          <w:color w:val="000000" w:themeColor="text1"/>
          <w:sz w:val="28"/>
          <w:szCs w:val="28"/>
        </w:rPr>
        <w:t xml:space="preserve"> за проведение муниципального этапа является муниципальное бюджетное учреждение «Выборгский районный информационно-методический центр».</w:t>
      </w:r>
    </w:p>
    <w:p w:rsidR="00AD2194" w:rsidRPr="00C90D51" w:rsidRDefault="00AD2194" w:rsidP="002B7C9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D2194" w:rsidRPr="00C90D51" w:rsidRDefault="00AD2194" w:rsidP="00AD219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D2194" w:rsidRDefault="00AD2194" w:rsidP="00AD2194"/>
    <w:p w:rsidR="00AD2194" w:rsidRDefault="00AD2194" w:rsidP="00AD2194"/>
    <w:p w:rsidR="00C23DA4" w:rsidRDefault="00061C73" w:rsidP="00061C73">
      <w:pPr>
        <w:spacing w:after="0"/>
        <w:ind w:right="-284"/>
      </w:pPr>
      <w:r>
        <w:t xml:space="preserve">                                                                                                                                                    </w:t>
      </w:r>
      <w:r w:rsidR="00C23DA4">
        <w:t xml:space="preserve">                   </w:t>
      </w:r>
    </w:p>
    <w:p w:rsidR="00C23DA4" w:rsidRDefault="00C23DA4" w:rsidP="00061C73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</w:t>
      </w:r>
      <w:r w:rsidR="00AD2194">
        <w:rPr>
          <w:rFonts w:ascii="Times New Roman" w:hAnsi="Times New Roman"/>
          <w:sz w:val="28"/>
          <w:szCs w:val="28"/>
        </w:rPr>
        <w:t>Приложение 2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AD2194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 распоряжению комитета образования</w:t>
      </w:r>
    </w:p>
    <w:p w:rsidR="00AD2194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администрации МО «Выборгский район»</w:t>
      </w:r>
    </w:p>
    <w:p w:rsidR="00AD2194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Ленинградской области</w:t>
      </w:r>
    </w:p>
    <w:p w:rsidR="00AD2194" w:rsidRDefault="0039449F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AD2194" w:rsidRPr="005F1BD3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7A4EB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07.03.2019 года </w:t>
      </w:r>
      <w:r w:rsidR="00AD2194" w:rsidRPr="005F1BD3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AD2194" w:rsidRPr="005F1BD3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7A4EB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127</w:t>
      </w:r>
      <w:r w:rsidR="00AD2194" w:rsidRPr="005F1BD3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-р_</w:t>
      </w:r>
    </w:p>
    <w:p w:rsidR="00AD2194" w:rsidRDefault="00AD2194" w:rsidP="00AD2194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AD2194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C90D51">
        <w:rPr>
          <w:rFonts w:ascii="Times New Roman" w:hAnsi="Times New Roman"/>
          <w:b/>
          <w:sz w:val="28"/>
          <w:szCs w:val="28"/>
        </w:rPr>
        <w:t xml:space="preserve">Состав  </w:t>
      </w:r>
    </w:p>
    <w:p w:rsidR="00AD2194" w:rsidRPr="00C90D51" w:rsidRDefault="00AD2194" w:rsidP="00AD2194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C90D51">
        <w:rPr>
          <w:rFonts w:ascii="Times New Roman" w:hAnsi="Times New Roman"/>
          <w:b/>
          <w:sz w:val="28"/>
          <w:szCs w:val="28"/>
        </w:rPr>
        <w:t xml:space="preserve">организационного комитета муниципального этапа </w:t>
      </w:r>
    </w:p>
    <w:p w:rsidR="00AD2194" w:rsidRPr="00C90D51" w:rsidRDefault="00AD2194" w:rsidP="00AD2194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C90D51">
        <w:rPr>
          <w:rFonts w:ascii="Times New Roman" w:hAnsi="Times New Roman"/>
          <w:b/>
          <w:sz w:val="28"/>
          <w:szCs w:val="28"/>
        </w:rPr>
        <w:t>III Межрегионального конкурса сочинений «Я – гражданин России»</w:t>
      </w:r>
    </w:p>
    <w:p w:rsidR="00AD2194" w:rsidRPr="00C90D51" w:rsidRDefault="00AD2194" w:rsidP="00AD2194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D2194" w:rsidRPr="00C90D51" w:rsidRDefault="00AD2194" w:rsidP="00AD2194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451"/>
        <w:gridCol w:w="343"/>
        <w:gridCol w:w="5386"/>
      </w:tblGrid>
      <w:tr w:rsidR="00AD2194" w:rsidRPr="00C90D51" w:rsidTr="007F67DF">
        <w:tc>
          <w:tcPr>
            <w:tcW w:w="3451" w:type="dxa"/>
            <w:hideMark/>
          </w:tcPr>
          <w:p w:rsidR="00AD2194" w:rsidRPr="00C90D51" w:rsidRDefault="00AD2194" w:rsidP="007F67DF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/>
                <w:sz w:val="28"/>
                <w:szCs w:val="28"/>
                <w:lang w:eastAsia="en-US"/>
              </w:rPr>
              <w:t>Гельд Любовь Сергеевна</w:t>
            </w:r>
          </w:p>
        </w:tc>
        <w:tc>
          <w:tcPr>
            <w:tcW w:w="343" w:type="dxa"/>
            <w:hideMark/>
          </w:tcPr>
          <w:p w:rsidR="00AD2194" w:rsidRPr="00C90D51" w:rsidRDefault="00AD2194" w:rsidP="007F67DF">
            <w:pPr>
              <w:spacing w:after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</w:tcPr>
          <w:p w:rsidR="00AD2194" w:rsidRPr="00C90D51" w:rsidRDefault="00AD2194" w:rsidP="007F67DF">
            <w:pPr>
              <w:spacing w:after="0"/>
              <w:ind w:right="3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МБУ «ВРИМЦ»</w:t>
            </w:r>
          </w:p>
          <w:p w:rsidR="00AD2194" w:rsidRPr="00C90D51" w:rsidRDefault="00AD2194" w:rsidP="007F67DF">
            <w:pPr>
              <w:spacing w:after="0"/>
              <w:ind w:righ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2194" w:rsidRPr="00C90D51" w:rsidTr="007F67DF">
        <w:tc>
          <w:tcPr>
            <w:tcW w:w="3451" w:type="dxa"/>
            <w:hideMark/>
          </w:tcPr>
          <w:p w:rsidR="00AD2194" w:rsidRPr="00C90D51" w:rsidRDefault="00AD2194" w:rsidP="007F67DF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Багина </w:t>
            </w:r>
          </w:p>
          <w:p w:rsidR="00AD2194" w:rsidRPr="00C90D51" w:rsidRDefault="00AD2194" w:rsidP="007F67DF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Виктория Викторовна</w:t>
            </w:r>
          </w:p>
        </w:tc>
        <w:tc>
          <w:tcPr>
            <w:tcW w:w="343" w:type="dxa"/>
            <w:hideMark/>
          </w:tcPr>
          <w:p w:rsidR="00AD2194" w:rsidRPr="00C90D51" w:rsidRDefault="00AD2194" w:rsidP="007F67DF">
            <w:pPr>
              <w:spacing w:after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AD2194" w:rsidRPr="00C90D51" w:rsidRDefault="00AD2194" w:rsidP="007F67DF">
            <w:pPr>
              <w:spacing w:after="0"/>
              <w:ind w:righ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/>
                <w:sz w:val="28"/>
                <w:szCs w:val="28"/>
                <w:lang w:eastAsia="en-US"/>
              </w:rPr>
              <w:t>методист МБУ «ВРИМЦ»</w:t>
            </w:r>
          </w:p>
        </w:tc>
      </w:tr>
    </w:tbl>
    <w:p w:rsidR="00AD2194" w:rsidRPr="00C90D51" w:rsidRDefault="00AD2194" w:rsidP="00AD2194">
      <w:pPr>
        <w:rPr>
          <w:sz w:val="28"/>
          <w:szCs w:val="28"/>
        </w:rPr>
      </w:pPr>
    </w:p>
    <w:tbl>
      <w:tblPr>
        <w:tblW w:w="9472" w:type="dxa"/>
        <w:tblLook w:val="04A0" w:firstRow="1" w:lastRow="0" w:firstColumn="1" w:lastColumn="0" w:noHBand="0" w:noVBand="1"/>
      </w:tblPr>
      <w:tblGrid>
        <w:gridCol w:w="3561"/>
        <w:gridCol w:w="354"/>
        <w:gridCol w:w="5557"/>
      </w:tblGrid>
      <w:tr w:rsidR="00AD2194" w:rsidRPr="00C90D51" w:rsidTr="007F67DF">
        <w:trPr>
          <w:trHeight w:val="1118"/>
        </w:trPr>
        <w:tc>
          <w:tcPr>
            <w:tcW w:w="3561" w:type="dxa"/>
            <w:hideMark/>
          </w:tcPr>
          <w:p w:rsidR="00AD2194" w:rsidRPr="00C90D51" w:rsidRDefault="00AD2194" w:rsidP="007F67DF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/>
                <w:sz w:val="28"/>
                <w:szCs w:val="28"/>
                <w:lang w:eastAsia="en-US"/>
              </w:rPr>
              <w:t>Черкасова</w:t>
            </w:r>
          </w:p>
          <w:p w:rsidR="00AD2194" w:rsidRPr="00C90D51" w:rsidRDefault="00AD2194" w:rsidP="007F67DF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/>
                <w:sz w:val="28"/>
                <w:szCs w:val="28"/>
                <w:lang w:eastAsia="en-US"/>
              </w:rPr>
              <w:t>Маргарита Викторовна</w:t>
            </w:r>
          </w:p>
        </w:tc>
        <w:tc>
          <w:tcPr>
            <w:tcW w:w="354" w:type="dxa"/>
            <w:hideMark/>
          </w:tcPr>
          <w:p w:rsidR="00AD2194" w:rsidRPr="00C90D51" w:rsidRDefault="00AD2194" w:rsidP="007F67DF">
            <w:pPr>
              <w:spacing w:after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57" w:type="dxa"/>
            <w:hideMark/>
          </w:tcPr>
          <w:p w:rsidR="00AD2194" w:rsidRPr="00C90D51" w:rsidRDefault="00AD2194" w:rsidP="007F67DF">
            <w:pPr>
              <w:spacing w:after="0"/>
              <w:ind w:righ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/>
                <w:sz w:val="28"/>
                <w:szCs w:val="28"/>
                <w:lang w:eastAsia="en-US"/>
              </w:rPr>
              <w:t>методист МБУ «ВРИМЦ»</w:t>
            </w:r>
          </w:p>
        </w:tc>
      </w:tr>
    </w:tbl>
    <w:p w:rsidR="00AD2194" w:rsidRPr="00C90D51" w:rsidRDefault="00AD2194" w:rsidP="00AD2194">
      <w:pPr>
        <w:rPr>
          <w:sz w:val="28"/>
          <w:szCs w:val="28"/>
        </w:rPr>
      </w:pPr>
    </w:p>
    <w:p w:rsidR="00AD2194" w:rsidRPr="00C90D51" w:rsidRDefault="00AD2194" w:rsidP="00AD2194">
      <w:pPr>
        <w:rPr>
          <w:sz w:val="28"/>
          <w:szCs w:val="28"/>
        </w:rPr>
      </w:pPr>
    </w:p>
    <w:p w:rsidR="00AD2194" w:rsidRPr="00C90D51" w:rsidRDefault="00AD2194" w:rsidP="00AD2194">
      <w:pPr>
        <w:rPr>
          <w:sz w:val="28"/>
          <w:szCs w:val="28"/>
        </w:rPr>
      </w:pPr>
    </w:p>
    <w:p w:rsidR="00AD2194" w:rsidRPr="00C90D51" w:rsidRDefault="00AD2194" w:rsidP="00AD2194">
      <w:pPr>
        <w:rPr>
          <w:sz w:val="28"/>
          <w:szCs w:val="28"/>
        </w:rPr>
      </w:pPr>
    </w:p>
    <w:p w:rsidR="00AD2194" w:rsidRDefault="00AD2194" w:rsidP="00AD2194"/>
    <w:p w:rsidR="00AD2194" w:rsidRDefault="00AD2194" w:rsidP="00AD2194"/>
    <w:p w:rsidR="00AD2194" w:rsidRDefault="00AD2194" w:rsidP="00AD2194"/>
    <w:p w:rsidR="00AD2194" w:rsidRDefault="00AD2194" w:rsidP="00AD2194"/>
    <w:p w:rsidR="00AD2194" w:rsidRDefault="00AD2194" w:rsidP="00AD2194"/>
    <w:p w:rsidR="00061C73" w:rsidRDefault="00061C73" w:rsidP="00BF7F26">
      <w:pPr>
        <w:spacing w:after="0"/>
        <w:ind w:right="-284"/>
      </w:pPr>
    </w:p>
    <w:p w:rsidR="00C23DA4" w:rsidRDefault="00C23DA4" w:rsidP="00BF7F26">
      <w:pPr>
        <w:spacing w:after="0"/>
        <w:ind w:right="-284"/>
      </w:pPr>
    </w:p>
    <w:p w:rsidR="00C23DA4" w:rsidRDefault="00C23DA4" w:rsidP="00BF7F26">
      <w:pPr>
        <w:spacing w:after="0"/>
        <w:ind w:right="-284"/>
      </w:pPr>
    </w:p>
    <w:p w:rsidR="006966D3" w:rsidRDefault="00C23DA4" w:rsidP="002B7C95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  <w:r w:rsidRPr="00C23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7C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4EBA" w:rsidRDefault="006966D3" w:rsidP="006966D3">
      <w:pPr>
        <w:spacing w:after="0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7C9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D2194" w:rsidRPr="002B7C95" w:rsidRDefault="00BF7F26" w:rsidP="006966D3">
      <w:pPr>
        <w:spacing w:after="0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AD2194">
        <w:rPr>
          <w:rFonts w:ascii="Times New Roman" w:hAnsi="Times New Roman"/>
          <w:sz w:val="28"/>
          <w:szCs w:val="28"/>
        </w:rPr>
        <w:t>Приложение 3</w:t>
      </w:r>
    </w:p>
    <w:p w:rsidR="00AD2194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 распоряжению комитета образования</w:t>
      </w:r>
    </w:p>
    <w:p w:rsidR="00AD2194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администрации МО «Выборгский район»</w:t>
      </w:r>
    </w:p>
    <w:p w:rsidR="00AD2194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Ленинградской области</w:t>
      </w:r>
    </w:p>
    <w:p w:rsidR="00AD2194" w:rsidRDefault="0039449F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AD2194" w:rsidRPr="006861E8">
        <w:rPr>
          <w:rFonts w:ascii="Times New Roman" w:hAnsi="Times New Roman"/>
          <w:sz w:val="28"/>
          <w:szCs w:val="28"/>
          <w:shd w:val="clear" w:color="auto" w:fill="FFFFFF"/>
        </w:rPr>
        <w:t xml:space="preserve">т </w:t>
      </w:r>
      <w:r w:rsidR="007A4EB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07.03.2019 года  </w:t>
      </w:r>
      <w:r w:rsidR="00AD2194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7A4EBA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7A4EBA">
        <w:rPr>
          <w:rFonts w:ascii="Times New Roman" w:hAnsi="Times New Roman"/>
          <w:sz w:val="28"/>
          <w:szCs w:val="28"/>
          <w:u w:val="single"/>
          <w:shd w:val="clear" w:color="auto" w:fill="FFFFFF"/>
        </w:rPr>
        <w:t>127</w:t>
      </w:r>
      <w:r w:rsidR="00AD2194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-</w:t>
      </w:r>
      <w:r w:rsidR="00AD2194" w:rsidRPr="006861E8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р_</w:t>
      </w:r>
    </w:p>
    <w:p w:rsidR="00AD2194" w:rsidRDefault="00AD2194" w:rsidP="00AD2194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AD2194" w:rsidRDefault="00AD2194" w:rsidP="00AD2194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194" w:rsidRPr="00C90D51" w:rsidRDefault="00AD2194" w:rsidP="00AD2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D51">
        <w:rPr>
          <w:rFonts w:ascii="Times New Roman" w:hAnsi="Times New Roman"/>
          <w:b/>
          <w:sz w:val="28"/>
          <w:szCs w:val="28"/>
        </w:rPr>
        <w:t xml:space="preserve">Состав жюри </w:t>
      </w:r>
    </w:p>
    <w:p w:rsidR="00AD2194" w:rsidRPr="00C90D51" w:rsidRDefault="00AD2194" w:rsidP="00AD2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D51">
        <w:rPr>
          <w:rFonts w:ascii="Times New Roman" w:hAnsi="Times New Roman"/>
          <w:b/>
          <w:sz w:val="28"/>
          <w:szCs w:val="28"/>
        </w:rPr>
        <w:t>муниципального этапа III Межрегионального конкурса сочинений «Я – гражданин России»</w:t>
      </w:r>
    </w:p>
    <w:p w:rsidR="00AD2194" w:rsidRPr="00C90D51" w:rsidRDefault="00AD2194" w:rsidP="00AD2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365"/>
        <w:gridCol w:w="4606"/>
      </w:tblGrid>
      <w:tr w:rsidR="00AD2194" w:rsidRPr="00C90D51" w:rsidTr="00283D5F">
        <w:trPr>
          <w:trHeight w:val="1402"/>
        </w:trPr>
        <w:tc>
          <w:tcPr>
            <w:tcW w:w="4521" w:type="dxa"/>
            <w:hideMark/>
          </w:tcPr>
          <w:p w:rsidR="00C90D51" w:rsidRDefault="00AD2194" w:rsidP="003840BE">
            <w:pPr>
              <w:spacing w:after="0"/>
              <w:ind w:right="8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C90D51" w:rsidRPr="00C90D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Председатель жюри:</w:t>
            </w:r>
          </w:p>
          <w:p w:rsidR="00283D5F" w:rsidRDefault="003840BE" w:rsidP="003840BE">
            <w:pPr>
              <w:spacing w:after="0"/>
              <w:ind w:righ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Борисова </w:t>
            </w:r>
          </w:p>
          <w:p w:rsidR="00AD2194" w:rsidRPr="00C90D51" w:rsidRDefault="003840BE" w:rsidP="003840BE">
            <w:pPr>
              <w:spacing w:after="0"/>
              <w:ind w:righ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Лилия Антоновна</w:t>
            </w:r>
          </w:p>
        </w:tc>
        <w:tc>
          <w:tcPr>
            <w:tcW w:w="365" w:type="dxa"/>
            <w:hideMark/>
          </w:tcPr>
          <w:p w:rsidR="00A65AAB" w:rsidRDefault="00A65AAB" w:rsidP="007F67DF">
            <w:pPr>
              <w:spacing w:after="0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A65AAB" w:rsidRDefault="00A65AAB" w:rsidP="00A65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194" w:rsidRPr="00A65AAB" w:rsidRDefault="00AD2194" w:rsidP="00A65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06" w:type="dxa"/>
          </w:tcPr>
          <w:p w:rsidR="00AD2194" w:rsidRPr="00C90D51" w:rsidRDefault="00AD2194" w:rsidP="007F67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руководитель РМО учителей русского языка и литературы, учитель русского языка и литературы МБОУ «Гимназия </w:t>
            </w:r>
          </w:p>
          <w:p w:rsidR="00AD2194" w:rsidRPr="00C90D51" w:rsidRDefault="00AD2194" w:rsidP="007F67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№ 11»</w:t>
            </w:r>
          </w:p>
          <w:p w:rsidR="00AD2194" w:rsidRPr="00C90D51" w:rsidRDefault="00AD2194" w:rsidP="007F67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D2194" w:rsidRPr="00C90D51" w:rsidTr="00283D5F">
        <w:trPr>
          <w:trHeight w:val="320"/>
        </w:trPr>
        <w:tc>
          <w:tcPr>
            <w:tcW w:w="4521" w:type="dxa"/>
          </w:tcPr>
          <w:p w:rsidR="00C90D51" w:rsidRDefault="00C90D51" w:rsidP="007F67DF">
            <w:pPr>
              <w:spacing w:after="0"/>
              <w:ind w:right="8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C90D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en-US"/>
              </w:rPr>
              <w:t>Члены жюри:</w:t>
            </w:r>
          </w:p>
          <w:p w:rsidR="00A65AAB" w:rsidRPr="00C90D51" w:rsidRDefault="00A65AAB" w:rsidP="007F67DF">
            <w:pPr>
              <w:spacing w:after="0"/>
              <w:ind w:right="8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en-US"/>
              </w:rPr>
            </w:pPr>
          </w:p>
          <w:p w:rsidR="00283D5F" w:rsidRDefault="00AD2194" w:rsidP="007F67DF">
            <w:pPr>
              <w:spacing w:after="0"/>
              <w:ind w:righ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Осмоловская </w:t>
            </w:r>
          </w:p>
          <w:p w:rsidR="00AD2194" w:rsidRPr="00C90D51" w:rsidRDefault="00AD2194" w:rsidP="007F67DF">
            <w:pPr>
              <w:spacing w:after="0"/>
              <w:ind w:righ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Ирина Владимировна</w:t>
            </w:r>
          </w:p>
        </w:tc>
        <w:tc>
          <w:tcPr>
            <w:tcW w:w="365" w:type="dxa"/>
          </w:tcPr>
          <w:p w:rsidR="00A65AAB" w:rsidRDefault="00A65AAB" w:rsidP="007F67DF">
            <w:pPr>
              <w:spacing w:after="0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65AAB" w:rsidRDefault="00A65AAB" w:rsidP="007F67DF">
            <w:pPr>
              <w:spacing w:after="0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65AAB" w:rsidRPr="00C90D51" w:rsidRDefault="00A65AAB" w:rsidP="007F67DF">
            <w:pPr>
              <w:spacing w:after="0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5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AD2194" w:rsidRPr="00C90D51" w:rsidRDefault="00AD2194" w:rsidP="007F67DF">
            <w:pPr>
              <w:spacing w:after="0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606" w:type="dxa"/>
          </w:tcPr>
          <w:p w:rsidR="00A65AAB" w:rsidRDefault="00A65AAB" w:rsidP="007F67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65AAB" w:rsidRDefault="00A65AAB" w:rsidP="007F67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D2194" w:rsidRPr="00C90D51" w:rsidRDefault="00AD2194" w:rsidP="007F67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учитель русского языка и литературы  МБОУ «СОШ № 7»</w:t>
            </w:r>
          </w:p>
        </w:tc>
      </w:tr>
      <w:tr w:rsidR="00AD2194" w:rsidRPr="00C90D51" w:rsidTr="00283D5F">
        <w:trPr>
          <w:trHeight w:val="546"/>
        </w:trPr>
        <w:tc>
          <w:tcPr>
            <w:tcW w:w="4521" w:type="dxa"/>
          </w:tcPr>
          <w:p w:rsidR="00283D5F" w:rsidRDefault="00061C73" w:rsidP="00283D5F">
            <w:pPr>
              <w:spacing w:after="0"/>
              <w:ind w:righ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Высоцкая  </w:t>
            </w:r>
          </w:p>
          <w:p w:rsidR="00AD2194" w:rsidRPr="00C90D51" w:rsidRDefault="00AD2194" w:rsidP="00061C73">
            <w:pPr>
              <w:spacing w:after="0"/>
              <w:ind w:left="34" w:right="89" w:hanging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Зинаида Александровна</w:t>
            </w:r>
          </w:p>
        </w:tc>
        <w:tc>
          <w:tcPr>
            <w:tcW w:w="365" w:type="dxa"/>
          </w:tcPr>
          <w:p w:rsidR="00AD2194" w:rsidRPr="00C90D51" w:rsidRDefault="00AD2194" w:rsidP="007F67DF">
            <w:pPr>
              <w:spacing w:after="0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06" w:type="dxa"/>
          </w:tcPr>
          <w:p w:rsidR="00AD2194" w:rsidRPr="00C90D51" w:rsidRDefault="00AD2194" w:rsidP="007F67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учитель русского языка и литературы  МБОУ «СОШ № 10»</w:t>
            </w:r>
          </w:p>
        </w:tc>
      </w:tr>
      <w:tr w:rsidR="00AD2194" w:rsidRPr="00C90D51" w:rsidTr="00283D5F">
        <w:trPr>
          <w:trHeight w:val="383"/>
        </w:trPr>
        <w:tc>
          <w:tcPr>
            <w:tcW w:w="4521" w:type="dxa"/>
          </w:tcPr>
          <w:p w:rsidR="00283D5F" w:rsidRDefault="00283D5F" w:rsidP="00B156BF">
            <w:pPr>
              <w:spacing w:after="0"/>
              <w:ind w:left="-108" w:right="89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  <w:r w:rsidR="00AD2194"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Князева </w:t>
            </w:r>
          </w:p>
          <w:p w:rsidR="00AD2194" w:rsidRPr="00C90D51" w:rsidRDefault="00283D5F" w:rsidP="00283D5F">
            <w:pPr>
              <w:spacing w:after="0"/>
              <w:ind w:righ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="00AD2194"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рина Геннадьевна</w:t>
            </w:r>
          </w:p>
        </w:tc>
        <w:tc>
          <w:tcPr>
            <w:tcW w:w="365" w:type="dxa"/>
          </w:tcPr>
          <w:p w:rsidR="00AD2194" w:rsidRPr="00C90D51" w:rsidRDefault="00AD2194" w:rsidP="007F67DF">
            <w:pPr>
              <w:spacing w:after="0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06" w:type="dxa"/>
          </w:tcPr>
          <w:p w:rsidR="00AD2194" w:rsidRPr="00C90D51" w:rsidRDefault="00AD2194" w:rsidP="007F67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учитель русского языка и литературы  МБОУ «СОШ № 7»</w:t>
            </w:r>
          </w:p>
        </w:tc>
      </w:tr>
      <w:tr w:rsidR="00AD2194" w:rsidRPr="00C90D51" w:rsidTr="00283D5F">
        <w:trPr>
          <w:trHeight w:val="346"/>
        </w:trPr>
        <w:tc>
          <w:tcPr>
            <w:tcW w:w="4521" w:type="dxa"/>
          </w:tcPr>
          <w:p w:rsidR="00283D5F" w:rsidRDefault="00283D5F" w:rsidP="007F67DF">
            <w:pPr>
              <w:spacing w:after="0"/>
              <w:ind w:left="-108" w:righ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D2194"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Лялина </w:t>
            </w:r>
          </w:p>
          <w:p w:rsidR="00AD2194" w:rsidRPr="00C90D51" w:rsidRDefault="00283D5F" w:rsidP="007F67DF">
            <w:pPr>
              <w:spacing w:after="0"/>
              <w:ind w:left="-108" w:righ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D2194"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Инна Викторовна</w:t>
            </w:r>
          </w:p>
        </w:tc>
        <w:tc>
          <w:tcPr>
            <w:tcW w:w="365" w:type="dxa"/>
          </w:tcPr>
          <w:p w:rsidR="00AD2194" w:rsidRPr="00C90D51" w:rsidRDefault="007F67DF" w:rsidP="007F67DF">
            <w:pPr>
              <w:spacing w:after="0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06" w:type="dxa"/>
          </w:tcPr>
          <w:p w:rsidR="00AD2194" w:rsidRPr="00C90D51" w:rsidRDefault="00AD2194" w:rsidP="007F67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Учитель русского языка и литературы МБОУ «СОШ №1</w:t>
            </w:r>
            <w:r w:rsidR="00283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-школа отечественной культуры</w:t>
            </w: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  <w:tr w:rsidR="00AD2194" w:rsidRPr="00C90D51" w:rsidTr="00283D5F">
        <w:trPr>
          <w:trHeight w:val="705"/>
        </w:trPr>
        <w:tc>
          <w:tcPr>
            <w:tcW w:w="4521" w:type="dxa"/>
          </w:tcPr>
          <w:p w:rsidR="00283D5F" w:rsidRDefault="00061C73" w:rsidP="007F67DF">
            <w:pPr>
              <w:spacing w:after="0"/>
              <w:ind w:left="-108" w:righ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83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Бахтина </w:t>
            </w:r>
          </w:p>
          <w:p w:rsidR="00AD2194" w:rsidRPr="00C90D51" w:rsidRDefault="00283D5F" w:rsidP="007F67DF">
            <w:pPr>
              <w:spacing w:after="0"/>
              <w:ind w:left="-108" w:righ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Галина Геннадье</w:t>
            </w:r>
            <w:r w:rsidR="00AD2194"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вна                 </w:t>
            </w:r>
          </w:p>
        </w:tc>
        <w:tc>
          <w:tcPr>
            <w:tcW w:w="365" w:type="dxa"/>
          </w:tcPr>
          <w:p w:rsidR="00AD2194" w:rsidRPr="00C90D51" w:rsidRDefault="007F67DF" w:rsidP="007F67DF">
            <w:pPr>
              <w:spacing w:after="0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06" w:type="dxa"/>
          </w:tcPr>
          <w:p w:rsidR="00AD2194" w:rsidRPr="00C90D51" w:rsidRDefault="00AD2194" w:rsidP="007F67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русского язык</w:t>
            </w:r>
            <w:r w:rsidR="00402B77"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и литературы  МБОУ «СОШ №8 </w:t>
            </w:r>
            <w:r w:rsidR="00A65AAB"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Выборга</w:t>
            </w:r>
            <w:r w:rsidR="00402B77"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AD2194" w:rsidRPr="00C90D51" w:rsidTr="00283D5F">
        <w:trPr>
          <w:trHeight w:val="707"/>
        </w:trPr>
        <w:tc>
          <w:tcPr>
            <w:tcW w:w="4521" w:type="dxa"/>
          </w:tcPr>
          <w:p w:rsidR="00283D5F" w:rsidRDefault="007F67DF" w:rsidP="007F67DF">
            <w:pPr>
              <w:spacing w:after="0"/>
              <w:ind w:left="-108" w:righ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Красикова</w:t>
            </w:r>
          </w:p>
          <w:p w:rsidR="00AD2194" w:rsidRPr="00C90D51" w:rsidRDefault="007F67DF" w:rsidP="007F67DF">
            <w:pPr>
              <w:spacing w:after="0"/>
              <w:ind w:left="-108" w:righ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Лариса Геннадьевна</w:t>
            </w:r>
          </w:p>
        </w:tc>
        <w:tc>
          <w:tcPr>
            <w:tcW w:w="365" w:type="dxa"/>
          </w:tcPr>
          <w:p w:rsidR="00AD2194" w:rsidRPr="00C90D51" w:rsidRDefault="007F67DF" w:rsidP="007F67DF">
            <w:pPr>
              <w:spacing w:after="0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06" w:type="dxa"/>
          </w:tcPr>
          <w:p w:rsidR="00AD2194" w:rsidRPr="00C90D51" w:rsidRDefault="007F67DF" w:rsidP="007F67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русского языка и литературы  МБОУ «СОШ г.</w:t>
            </w:r>
            <w:r w:rsid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Советский »     </w:t>
            </w:r>
          </w:p>
        </w:tc>
      </w:tr>
      <w:tr w:rsidR="00AD2194" w:rsidRPr="00C90D51" w:rsidTr="00283D5F">
        <w:trPr>
          <w:trHeight w:val="589"/>
        </w:trPr>
        <w:tc>
          <w:tcPr>
            <w:tcW w:w="4521" w:type="dxa"/>
          </w:tcPr>
          <w:p w:rsidR="00283D5F" w:rsidRDefault="00C90D51" w:rsidP="007F67DF">
            <w:pPr>
              <w:spacing w:after="0"/>
              <w:ind w:left="-108" w:righ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Коломак </w:t>
            </w:r>
          </w:p>
          <w:p w:rsidR="00AD2194" w:rsidRPr="00C90D51" w:rsidRDefault="00283D5F" w:rsidP="007F67DF">
            <w:pPr>
              <w:spacing w:after="0"/>
              <w:ind w:left="-108" w:righ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Лариса Валерьевна</w:t>
            </w:r>
          </w:p>
        </w:tc>
        <w:tc>
          <w:tcPr>
            <w:tcW w:w="365" w:type="dxa"/>
          </w:tcPr>
          <w:p w:rsidR="00AD2194" w:rsidRPr="00C90D51" w:rsidRDefault="00A65AAB" w:rsidP="007F67DF">
            <w:pPr>
              <w:spacing w:after="0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5A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06" w:type="dxa"/>
          </w:tcPr>
          <w:p w:rsidR="00AD2194" w:rsidRPr="00C90D51" w:rsidRDefault="00C90D51" w:rsidP="007F67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русского 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ыка и литературы  МБОУ «СОШ № 14</w:t>
            </w:r>
            <w:r w:rsidRPr="00C90D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3C6779" w:rsidRPr="00C90D51" w:rsidTr="00283D5F">
        <w:trPr>
          <w:trHeight w:val="684"/>
        </w:trPr>
        <w:tc>
          <w:tcPr>
            <w:tcW w:w="4521" w:type="dxa"/>
          </w:tcPr>
          <w:p w:rsidR="00283D5F" w:rsidRDefault="003C6779" w:rsidP="003C6779">
            <w:pPr>
              <w:spacing w:after="0"/>
              <w:ind w:righ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Берт </w:t>
            </w:r>
          </w:p>
          <w:p w:rsidR="003C6779" w:rsidRDefault="003C6779" w:rsidP="003C6779">
            <w:pPr>
              <w:spacing w:after="0"/>
              <w:ind w:right="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Вера Юрьевна</w:t>
            </w:r>
          </w:p>
        </w:tc>
        <w:tc>
          <w:tcPr>
            <w:tcW w:w="365" w:type="dxa"/>
          </w:tcPr>
          <w:p w:rsidR="003C6779" w:rsidRPr="00A65AAB" w:rsidRDefault="003C6779" w:rsidP="007F67DF">
            <w:pPr>
              <w:spacing w:after="0"/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C6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06" w:type="dxa"/>
          </w:tcPr>
          <w:p w:rsidR="003C6779" w:rsidRPr="00C90D51" w:rsidRDefault="003C6779" w:rsidP="003C677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6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русского языка и литературы  МБОУ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Гимназия</w:t>
            </w:r>
            <w:r w:rsidRPr="003C6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C23DA4" w:rsidRPr="002E40DF" w:rsidRDefault="002E40DF" w:rsidP="00B12842">
      <w:pPr>
        <w:spacing w:after="0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3D5F">
        <w:rPr>
          <w:rFonts w:ascii="Times New Roman" w:hAnsi="Times New Roman" w:cs="Times New Roman"/>
          <w:sz w:val="28"/>
          <w:szCs w:val="28"/>
        </w:rPr>
        <w:t xml:space="preserve">   </w:t>
      </w:r>
      <w:r w:rsidR="006966D3">
        <w:rPr>
          <w:rFonts w:ascii="Times New Roman" w:hAnsi="Times New Roman" w:cs="Times New Roman"/>
          <w:sz w:val="28"/>
          <w:szCs w:val="28"/>
        </w:rPr>
        <w:t xml:space="preserve">       </w:t>
      </w:r>
      <w:r w:rsidR="00B12842">
        <w:rPr>
          <w:rFonts w:ascii="Times New Roman" w:hAnsi="Times New Roman" w:cs="Times New Roman"/>
          <w:sz w:val="28"/>
          <w:szCs w:val="28"/>
        </w:rPr>
        <w:t xml:space="preserve">     </w:t>
      </w:r>
      <w:r w:rsidR="006966D3">
        <w:rPr>
          <w:rFonts w:ascii="Times New Roman" w:hAnsi="Times New Roman" w:cs="Times New Roman"/>
          <w:sz w:val="28"/>
          <w:szCs w:val="28"/>
        </w:rPr>
        <w:t xml:space="preserve"> </w:t>
      </w:r>
      <w:r w:rsidR="00C23DA4">
        <w:rPr>
          <w:rFonts w:ascii="Times New Roman" w:hAnsi="Times New Roman"/>
          <w:sz w:val="28"/>
          <w:szCs w:val="28"/>
        </w:rPr>
        <w:t>Приложение 4</w:t>
      </w:r>
    </w:p>
    <w:p w:rsidR="00C23DA4" w:rsidRDefault="00C23DA4" w:rsidP="002E40DF">
      <w:pPr>
        <w:tabs>
          <w:tab w:val="left" w:pos="502"/>
        </w:tabs>
        <w:spacing w:after="0"/>
        <w:ind w:left="720" w:right="-14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 распоряжению комитета образования</w:t>
      </w:r>
    </w:p>
    <w:p w:rsidR="00C23DA4" w:rsidRDefault="00C23DA4" w:rsidP="002E40DF">
      <w:pPr>
        <w:tabs>
          <w:tab w:val="left" w:pos="502"/>
        </w:tabs>
        <w:spacing w:after="0"/>
        <w:ind w:left="720" w:right="-14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администрации МО «Выборгский район»</w:t>
      </w:r>
    </w:p>
    <w:p w:rsidR="00C23DA4" w:rsidRDefault="00C23DA4" w:rsidP="002E40DF">
      <w:pPr>
        <w:tabs>
          <w:tab w:val="left" w:pos="502"/>
        </w:tabs>
        <w:spacing w:after="0"/>
        <w:ind w:left="720" w:right="-14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Ленинградской области</w:t>
      </w:r>
    </w:p>
    <w:p w:rsidR="00C23DA4" w:rsidRDefault="0039449F" w:rsidP="002E40DF">
      <w:pPr>
        <w:tabs>
          <w:tab w:val="left" w:pos="502"/>
        </w:tabs>
        <w:spacing w:after="0"/>
        <w:ind w:left="720" w:right="-14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C23DA4">
        <w:rPr>
          <w:rFonts w:ascii="Times New Roman" w:hAnsi="Times New Roman"/>
          <w:sz w:val="28"/>
          <w:szCs w:val="28"/>
          <w:shd w:val="clear" w:color="auto" w:fill="FFFFFF"/>
        </w:rPr>
        <w:t xml:space="preserve">т </w:t>
      </w:r>
      <w:r w:rsidR="007A4EBA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07.03.2019  года </w:t>
      </w:r>
      <w:r w:rsidR="00C23DA4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 </w:t>
      </w:r>
      <w:r w:rsidR="00C23DA4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7A4EBA" w:rsidRPr="007A4EBA">
        <w:rPr>
          <w:rFonts w:ascii="Times New Roman" w:hAnsi="Times New Roman"/>
          <w:sz w:val="28"/>
          <w:szCs w:val="28"/>
          <w:u w:val="single"/>
          <w:shd w:val="clear" w:color="auto" w:fill="FFFFFF"/>
        </w:rPr>
        <w:t>127 -р</w:t>
      </w:r>
    </w:p>
    <w:p w:rsidR="00C23DA4" w:rsidRDefault="00C23DA4" w:rsidP="00C23DA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23DA4" w:rsidRDefault="00C23DA4" w:rsidP="00C23DA4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C23DA4" w:rsidRDefault="00C23DA4" w:rsidP="00C23DA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C23DA4" w:rsidRDefault="00C23DA4" w:rsidP="00C23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DA4" w:rsidRPr="00F27E91" w:rsidRDefault="00C23DA4" w:rsidP="00C23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9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школьного этапа межрегионального конкурса сочинений  « Я – гражданин России» </w:t>
      </w:r>
    </w:p>
    <w:p w:rsidR="00C23DA4" w:rsidRDefault="00C23DA4" w:rsidP="00C23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91">
        <w:rPr>
          <w:rFonts w:ascii="Times New Roman" w:hAnsi="Times New Roman" w:cs="Times New Roman"/>
          <w:b/>
          <w:sz w:val="28"/>
          <w:szCs w:val="28"/>
        </w:rPr>
        <w:t>МБОУ «_____________________»</w:t>
      </w:r>
    </w:p>
    <w:p w:rsidR="00C23DA4" w:rsidRDefault="00C23DA4" w:rsidP="00C23DA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80" w:type="dxa"/>
        <w:tblInd w:w="-514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715"/>
        <w:gridCol w:w="1189"/>
        <w:gridCol w:w="1715"/>
        <w:gridCol w:w="1244"/>
        <w:gridCol w:w="1715"/>
      </w:tblGrid>
      <w:tr w:rsidR="00C23DA4" w:rsidTr="00B156B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A4" w:rsidRDefault="00C23DA4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8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A4" w:rsidRDefault="00C23DA4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принявших участие в региональном этапе Конкурса</w:t>
            </w:r>
          </w:p>
        </w:tc>
      </w:tr>
      <w:tr w:rsidR="00C23DA4" w:rsidTr="00B156BF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A4" w:rsidRDefault="00C23DA4" w:rsidP="00B156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A4" w:rsidRDefault="00C23DA4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A4" w:rsidRDefault="00C23DA4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A4" w:rsidRDefault="00C23DA4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</w:tr>
      <w:tr w:rsidR="00C23DA4" w:rsidTr="00B156BF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A4" w:rsidRDefault="00C23DA4" w:rsidP="00B156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A4" w:rsidRDefault="00C23DA4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A4" w:rsidRDefault="00C23DA4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общей численности обучающихся данной категории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A4" w:rsidRDefault="00C23DA4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A4" w:rsidRDefault="00C23DA4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общей численности обучающихся данной категории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A4" w:rsidRDefault="00C23DA4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A4" w:rsidRDefault="00C23DA4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общей численности обучающихся данной категории</w:t>
            </w:r>
          </w:p>
        </w:tc>
      </w:tr>
      <w:tr w:rsidR="00C23DA4" w:rsidTr="00B156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A4" w:rsidRDefault="00C23DA4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A4" w:rsidRDefault="00C23DA4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A4" w:rsidRDefault="00C23DA4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A4" w:rsidRDefault="00C23DA4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A4" w:rsidRDefault="00C23DA4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A4" w:rsidRDefault="00C23DA4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A4" w:rsidRDefault="00C23DA4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23DA4" w:rsidRPr="0039372A" w:rsidRDefault="00C23DA4" w:rsidP="00C23DA4">
      <w:pPr>
        <w:rPr>
          <w:color w:val="FF0000"/>
        </w:rPr>
      </w:pPr>
    </w:p>
    <w:p w:rsidR="00C23DA4" w:rsidRDefault="00C23DA4" w:rsidP="00AF2ED4">
      <w:pPr>
        <w:rPr>
          <w:sz w:val="28"/>
          <w:szCs w:val="28"/>
        </w:rPr>
      </w:pPr>
    </w:p>
    <w:p w:rsidR="00C23DA4" w:rsidRPr="00C90D51" w:rsidRDefault="00C23DA4" w:rsidP="00AF2ED4">
      <w:pPr>
        <w:rPr>
          <w:sz w:val="28"/>
          <w:szCs w:val="28"/>
        </w:rPr>
      </w:pPr>
    </w:p>
    <w:sectPr w:rsidR="00C23DA4" w:rsidRPr="00C90D51" w:rsidSect="002B7C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809" w:rsidRDefault="001D2809" w:rsidP="00C23DA4">
      <w:pPr>
        <w:spacing w:after="0" w:line="240" w:lineRule="auto"/>
      </w:pPr>
      <w:r>
        <w:separator/>
      </w:r>
    </w:p>
  </w:endnote>
  <w:endnote w:type="continuationSeparator" w:id="0">
    <w:p w:rsidR="001D2809" w:rsidRDefault="001D2809" w:rsidP="00C2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809" w:rsidRDefault="001D2809" w:rsidP="00C23DA4">
      <w:pPr>
        <w:spacing w:after="0" w:line="240" w:lineRule="auto"/>
      </w:pPr>
      <w:r>
        <w:separator/>
      </w:r>
    </w:p>
  </w:footnote>
  <w:footnote w:type="continuationSeparator" w:id="0">
    <w:p w:rsidR="001D2809" w:rsidRDefault="001D2809" w:rsidP="00C23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05B7"/>
    <w:multiLevelType w:val="multilevel"/>
    <w:tmpl w:val="BC48BD5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4975211"/>
    <w:multiLevelType w:val="hybridMultilevel"/>
    <w:tmpl w:val="AE8E0DCA"/>
    <w:lvl w:ilvl="0" w:tplc="84B6C8C0">
      <w:start w:val="1"/>
      <w:numFmt w:val="decimal"/>
      <w:lvlText w:val="%1."/>
      <w:lvlJc w:val="left"/>
      <w:pPr>
        <w:ind w:left="1422" w:hanging="855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5D21D2"/>
    <w:multiLevelType w:val="multilevel"/>
    <w:tmpl w:val="40462594"/>
    <w:lvl w:ilvl="0">
      <w:start w:val="1"/>
      <w:numFmt w:val="decimal"/>
      <w:lvlText w:val="%1."/>
      <w:lvlJc w:val="left"/>
      <w:pPr>
        <w:ind w:left="1423" w:hanging="855"/>
      </w:pPr>
      <w:rPr>
        <w:rFonts w:ascii="Times New Roman" w:eastAsiaTheme="minorEastAsia" w:hAnsi="Times New Roman" w:cstheme="minorBidi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A403436"/>
    <w:multiLevelType w:val="multilevel"/>
    <w:tmpl w:val="7DF6ADD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>
    <w:nsid w:val="5049348E"/>
    <w:multiLevelType w:val="multilevel"/>
    <w:tmpl w:val="BFF240E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5B2F5984"/>
    <w:multiLevelType w:val="hybridMultilevel"/>
    <w:tmpl w:val="CCCAD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E4C89"/>
    <w:multiLevelType w:val="multilevel"/>
    <w:tmpl w:val="B39A89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61681092"/>
    <w:multiLevelType w:val="multilevel"/>
    <w:tmpl w:val="AD029E6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hint="default"/>
      </w:rPr>
    </w:lvl>
  </w:abstractNum>
  <w:abstractNum w:abstractNumId="8">
    <w:nsid w:val="6D3C73EA"/>
    <w:multiLevelType w:val="multilevel"/>
    <w:tmpl w:val="C31483C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93"/>
    <w:rsid w:val="00061C73"/>
    <w:rsid w:val="00163657"/>
    <w:rsid w:val="001D2809"/>
    <w:rsid w:val="00283D5F"/>
    <w:rsid w:val="002B7C95"/>
    <w:rsid w:val="002E40DF"/>
    <w:rsid w:val="00327EB7"/>
    <w:rsid w:val="00351B7D"/>
    <w:rsid w:val="00364AF8"/>
    <w:rsid w:val="003840BE"/>
    <w:rsid w:val="0039372A"/>
    <w:rsid w:val="0039449F"/>
    <w:rsid w:val="003B2B0F"/>
    <w:rsid w:val="003C6779"/>
    <w:rsid w:val="00402B77"/>
    <w:rsid w:val="0040768D"/>
    <w:rsid w:val="00422874"/>
    <w:rsid w:val="00483793"/>
    <w:rsid w:val="00486D3D"/>
    <w:rsid w:val="004B049F"/>
    <w:rsid w:val="004B1DBF"/>
    <w:rsid w:val="00524037"/>
    <w:rsid w:val="005322CC"/>
    <w:rsid w:val="005367E7"/>
    <w:rsid w:val="0056570C"/>
    <w:rsid w:val="00574D6A"/>
    <w:rsid w:val="005C47A1"/>
    <w:rsid w:val="005F1BD3"/>
    <w:rsid w:val="006150F8"/>
    <w:rsid w:val="00634CF1"/>
    <w:rsid w:val="006861E8"/>
    <w:rsid w:val="006966D3"/>
    <w:rsid w:val="00711444"/>
    <w:rsid w:val="00776865"/>
    <w:rsid w:val="00791F96"/>
    <w:rsid w:val="007A4EBA"/>
    <w:rsid w:val="007F67DF"/>
    <w:rsid w:val="007F7D93"/>
    <w:rsid w:val="008102F0"/>
    <w:rsid w:val="00882B86"/>
    <w:rsid w:val="008B68E8"/>
    <w:rsid w:val="008F2239"/>
    <w:rsid w:val="00942AE1"/>
    <w:rsid w:val="009B0E1A"/>
    <w:rsid w:val="009C10F7"/>
    <w:rsid w:val="009C2CB2"/>
    <w:rsid w:val="009E4B27"/>
    <w:rsid w:val="00A0452A"/>
    <w:rsid w:val="00A65AAB"/>
    <w:rsid w:val="00A9119D"/>
    <w:rsid w:val="00A92631"/>
    <w:rsid w:val="00AD2194"/>
    <w:rsid w:val="00AF2ED4"/>
    <w:rsid w:val="00B12842"/>
    <w:rsid w:val="00B156BF"/>
    <w:rsid w:val="00B64B2A"/>
    <w:rsid w:val="00BF7F26"/>
    <w:rsid w:val="00C23DA4"/>
    <w:rsid w:val="00C76D0F"/>
    <w:rsid w:val="00C8314E"/>
    <w:rsid w:val="00C90D51"/>
    <w:rsid w:val="00CB2C50"/>
    <w:rsid w:val="00D37ACC"/>
    <w:rsid w:val="00D77FDE"/>
    <w:rsid w:val="00D90615"/>
    <w:rsid w:val="00DA4372"/>
    <w:rsid w:val="00E416E7"/>
    <w:rsid w:val="00E70ACC"/>
    <w:rsid w:val="00EE3325"/>
    <w:rsid w:val="00EF544D"/>
    <w:rsid w:val="00F27E91"/>
    <w:rsid w:val="00F54C7B"/>
    <w:rsid w:val="00FC433B"/>
    <w:rsid w:val="00F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0EDC8F5-6A90-4B8F-A038-EF4287AC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93"/>
    <w:pPr>
      <w:ind w:left="720"/>
      <w:contextualSpacing/>
    </w:pPr>
  </w:style>
  <w:style w:type="paragraph" w:customStyle="1" w:styleId="Default">
    <w:name w:val="Default"/>
    <w:rsid w:val="0048379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B0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416E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63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2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3DA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2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3DA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@cit-vb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83C8B-7B5D-4892-8F61-0CFACB32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Ad05n</cp:lastModifiedBy>
  <cp:revision>2</cp:revision>
  <cp:lastPrinted>2019-03-06T07:13:00Z</cp:lastPrinted>
  <dcterms:created xsi:type="dcterms:W3CDTF">2019-03-14T06:48:00Z</dcterms:created>
  <dcterms:modified xsi:type="dcterms:W3CDTF">2019-03-14T06:48:00Z</dcterms:modified>
</cp:coreProperties>
</file>